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6269" w14:textId="0994BB33" w:rsidR="00F30CBD" w:rsidRPr="002363C2" w:rsidRDefault="00F30CBD" w:rsidP="00512774">
      <w:pPr>
        <w:pStyle w:val="Heading1"/>
        <w:keepNext w:val="0"/>
        <w:spacing w:before="240" w:after="120"/>
        <w:jc w:val="center"/>
        <w:rPr>
          <w:rFonts w:ascii="Segoe Print" w:hAnsi="Segoe Print" w:cstheme="minorHAnsi"/>
          <w:i w:val="0"/>
          <w:szCs w:val="36"/>
        </w:rPr>
      </w:pPr>
      <w:r w:rsidRPr="00F30CBD">
        <w:rPr>
          <w:rFonts w:asciiTheme="minorHAnsi" w:hAnsiTheme="minorHAnsi" w:cstheme="minorHAnsi"/>
          <w:b/>
          <w:i w:val="0"/>
          <w:sz w:val="36"/>
          <w:szCs w:val="36"/>
        </w:rPr>
        <w:t>Cookie Mining Worksheet</w:t>
      </w:r>
      <w:r w:rsidR="00651DA2">
        <w:rPr>
          <w:rFonts w:asciiTheme="minorHAnsi" w:hAnsiTheme="minorHAnsi" w:cstheme="minorHAnsi"/>
          <w:b/>
          <w:i w:val="0"/>
          <w:sz w:val="36"/>
          <w:szCs w:val="36"/>
        </w:rPr>
        <w:t xml:space="preserve"> </w:t>
      </w:r>
      <w:r w:rsidR="00CD5FDA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t>Example Answer</w:t>
      </w:r>
      <w:r w:rsidR="0009533C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br/>
      </w:r>
      <w:r w:rsidR="0009533C" w:rsidRPr="002363C2">
        <w:rPr>
          <w:rFonts w:ascii="Segoe Print" w:hAnsi="Segoe Print" w:cstheme="minorHAnsi"/>
          <w:i w:val="0"/>
          <w:szCs w:val="26"/>
        </w:rPr>
        <w:t>Profit &amp; Loss Statement</w:t>
      </w:r>
    </w:p>
    <w:p w14:paraId="570320C6" w14:textId="77777777" w:rsidR="00C46E06" w:rsidRPr="00B93C9C" w:rsidRDefault="00C32824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B93C9C">
        <w:rPr>
          <w:rFonts w:asciiTheme="minorHAnsi" w:hAnsiTheme="minorHAnsi" w:cstheme="minorHAnsi"/>
          <w:b/>
          <w:i w:val="0"/>
        </w:rPr>
        <w:t>Mining Expenses</w:t>
      </w:r>
    </w:p>
    <w:p w14:paraId="2E0D2279" w14:textId="77777777" w:rsidR="00C46E06" w:rsidRPr="00651DA2" w:rsidRDefault="00512774" w:rsidP="002363C2">
      <w:pPr>
        <w:pStyle w:val="Heading2"/>
        <w:keepNext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Land </w:t>
      </w:r>
      <w:r w:rsidR="00C32824">
        <w:rPr>
          <w:rFonts w:asciiTheme="minorHAnsi" w:hAnsiTheme="minorHAnsi" w:cstheme="minorHAnsi"/>
          <w:sz w:val="22"/>
          <w:szCs w:val="22"/>
        </w:rPr>
        <w:t>Cost &amp; Area</w:t>
      </w:r>
    </w:p>
    <w:p w14:paraId="48F04DEE" w14:textId="77777777" w:rsidR="00C46E06" w:rsidRPr="00651DA2" w:rsidRDefault="00C46E06" w:rsidP="002363C2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Cost 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="00C32824">
        <w:rPr>
          <w:rFonts w:asciiTheme="minorHAnsi" w:hAnsiTheme="minorHAnsi" w:cstheme="minorHAnsi"/>
          <w:sz w:val="22"/>
          <w:szCs w:val="22"/>
        </w:rPr>
        <w:t xml:space="preserve">= </w:t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C32824">
        <w:rPr>
          <w:rFonts w:asciiTheme="minorHAnsi" w:hAnsiTheme="minorHAnsi" w:cstheme="minorHAnsi"/>
          <w:sz w:val="22"/>
          <w:szCs w:val="22"/>
        </w:rPr>
        <w:tab/>
        <w:t>$</w:t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1200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5EA725C" w14:textId="77777777" w:rsidR="00C46E06" w:rsidRPr="00651DA2" w:rsidRDefault="00C46E06" w:rsidP="00C32824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Initial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size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Pr="00651DA2">
        <w:rPr>
          <w:rFonts w:asciiTheme="minorHAnsi" w:hAnsiTheme="minorHAnsi" w:cstheme="minorHAnsi"/>
          <w:sz w:val="22"/>
          <w:szCs w:val="22"/>
        </w:rPr>
        <w:t>(in squares) =</w:t>
      </w:r>
      <w:r w:rsidR="00C32824">
        <w:rPr>
          <w:rFonts w:asciiTheme="minorHAnsi" w:hAnsiTheme="minorHAnsi" w:cstheme="minorHAnsi"/>
          <w:sz w:val="22"/>
          <w:szCs w:val="22"/>
        </w:rPr>
        <w:tab/>
        <w:t>$</w:t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C32824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45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321787" w14:textId="77777777" w:rsidR="00C46E06" w:rsidRPr="00651DA2" w:rsidRDefault="00C46E06" w:rsidP="00C32824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Final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size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Pr="00651DA2">
        <w:rPr>
          <w:rFonts w:asciiTheme="minorHAnsi" w:hAnsiTheme="minorHAnsi" w:cstheme="minorHAnsi"/>
          <w:sz w:val="22"/>
          <w:szCs w:val="22"/>
        </w:rPr>
        <w:t xml:space="preserve">(in squares) = </w:t>
      </w:r>
      <w:r w:rsidR="00C32824">
        <w:rPr>
          <w:rFonts w:asciiTheme="minorHAnsi" w:hAnsiTheme="minorHAnsi" w:cstheme="minorHAnsi"/>
          <w:sz w:val="22"/>
          <w:szCs w:val="22"/>
        </w:rPr>
        <w:tab/>
        <w:t>$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C32824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63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BD634B" w14:textId="77777777" w:rsidR="00C46E06" w:rsidRPr="00651DA2" w:rsidRDefault="00C46E06" w:rsidP="00C32824">
      <w:pPr>
        <w:pStyle w:val="Heading2"/>
        <w:keepNext w:val="0"/>
        <w:tabs>
          <w:tab w:val="clear" w:pos="720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>Mining Equipment Costs</w:t>
      </w:r>
    </w:p>
    <w:p w14:paraId="66971880" w14:textId="05C13B9E" w:rsidR="00C46E06" w:rsidRPr="00651DA2" w:rsidRDefault="008B511C" w:rsidP="002363C2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Paper</w:t>
      </w:r>
      <w:r w:rsidR="00512774" w:rsidRPr="00651DA2">
        <w:rPr>
          <w:rFonts w:asciiTheme="minorHAnsi" w:hAnsiTheme="minorHAnsi" w:cstheme="minorHAnsi"/>
          <w:sz w:val="22"/>
          <w:szCs w:val="22"/>
        </w:rPr>
        <w:t>clip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C46E06" w:rsidRPr="00651DA2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8B511C">
        <w:rPr>
          <w:rFonts w:asciiTheme="minorHAnsi" w:hAnsiTheme="minorHAnsi" w:cstheme="minorHAnsi"/>
          <w:sz w:val="22"/>
          <w:szCs w:val="22"/>
        </w:rPr>
        <w:t>__</w:t>
      </w:r>
      <w:r w:rsidR="00C46E06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C46E06" w:rsidRPr="00651DA2">
        <w:rPr>
          <w:rFonts w:asciiTheme="minorHAnsi" w:hAnsiTheme="minorHAnsi" w:cstheme="minorHAnsi"/>
          <w:sz w:val="22"/>
          <w:szCs w:val="22"/>
        </w:rPr>
        <w:t xml:space="preserve"> x</w:t>
      </w:r>
      <w:r>
        <w:rPr>
          <w:rFonts w:asciiTheme="minorHAnsi" w:hAnsiTheme="minorHAnsi" w:cstheme="minorHAnsi"/>
          <w:sz w:val="22"/>
          <w:szCs w:val="22"/>
        </w:rPr>
        <w:t xml:space="preserve"> $500 = </w:t>
      </w:r>
      <w:r w:rsidR="0009533C">
        <w:rPr>
          <w:rFonts w:asciiTheme="minorHAnsi" w:hAnsiTheme="minorHAnsi" w:cstheme="minorHAnsi"/>
          <w:sz w:val="22"/>
          <w:szCs w:val="22"/>
        </w:rPr>
        <w:t>$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1,000</w:t>
      </w:r>
      <w:r w:rsidR="00C46E06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93C1D6" w14:textId="0E1FAABE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Round </w:t>
      </w:r>
      <w:r w:rsidR="00512774" w:rsidRPr="00651DA2">
        <w:rPr>
          <w:rFonts w:asciiTheme="minorHAnsi" w:hAnsiTheme="minorHAnsi" w:cstheme="minorHAnsi"/>
          <w:sz w:val="22"/>
          <w:szCs w:val="22"/>
        </w:rPr>
        <w:t>toothpick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3476B3">
        <w:rPr>
          <w:rFonts w:asciiTheme="minorHAnsi" w:hAnsiTheme="minorHAnsi" w:cstheme="minorHAnsi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sz w:val="22"/>
          <w:szCs w:val="22"/>
        </w:rPr>
        <w:t>x</w:t>
      </w:r>
      <w:r w:rsidR="008B511C">
        <w:rPr>
          <w:rFonts w:asciiTheme="minorHAnsi" w:hAnsiTheme="minorHAnsi" w:cstheme="minorHAnsi"/>
          <w:sz w:val="22"/>
          <w:szCs w:val="22"/>
        </w:rPr>
        <w:t xml:space="preserve"> $300 = </w:t>
      </w:r>
      <w:r w:rsidR="0009533C">
        <w:rPr>
          <w:rFonts w:asciiTheme="minorHAnsi" w:hAnsiTheme="minorHAnsi" w:cstheme="minorHAnsi"/>
          <w:sz w:val="22"/>
          <w:szCs w:val="22"/>
        </w:rPr>
        <w:t>$</w:t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7220FD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300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88018B1" w14:textId="6FE5F53D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Flat </w:t>
      </w:r>
      <w:r w:rsidR="00512774" w:rsidRPr="00651DA2">
        <w:rPr>
          <w:rFonts w:asciiTheme="minorHAnsi" w:hAnsiTheme="minorHAnsi" w:cstheme="minorHAnsi"/>
          <w:sz w:val="22"/>
          <w:szCs w:val="22"/>
        </w:rPr>
        <w:t>toothpick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7220FD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 xml:space="preserve"> x $100 = </w:t>
      </w:r>
      <w:r w:rsidR="0009533C">
        <w:rPr>
          <w:rFonts w:asciiTheme="minorHAnsi" w:hAnsiTheme="minorHAnsi" w:cstheme="minorHAnsi"/>
          <w:sz w:val="22"/>
          <w:szCs w:val="22"/>
        </w:rPr>
        <w:t>$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7220FD" w:rsidRPr="007220FD">
        <w:rPr>
          <w:rFonts w:asciiTheme="minorHAnsi" w:hAnsiTheme="minorHAnsi" w:cstheme="minorHAnsi"/>
          <w:color w:val="FF0066"/>
          <w:sz w:val="22"/>
          <w:szCs w:val="22"/>
          <w:u w:val="single"/>
        </w:rPr>
        <w:t>0</w:t>
      </w:r>
      <w:r w:rsidR="007220F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4011FF" w14:textId="14919352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  <w:t>Total m</w:t>
      </w:r>
      <w:r w:rsidRPr="00651DA2">
        <w:rPr>
          <w:rFonts w:asciiTheme="minorHAnsi" w:hAnsiTheme="minorHAnsi" w:cstheme="minorHAnsi"/>
          <w:sz w:val="22"/>
          <w:szCs w:val="22"/>
        </w:rPr>
        <w:t xml:space="preserve">ining </w:t>
      </w:r>
      <w:r w:rsidR="00512774" w:rsidRPr="00651DA2">
        <w:rPr>
          <w:rFonts w:asciiTheme="minorHAnsi" w:hAnsiTheme="minorHAnsi" w:cstheme="minorHAnsi"/>
          <w:sz w:val="22"/>
          <w:szCs w:val="22"/>
        </w:rPr>
        <w:t>equipment costs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8B511C">
        <w:rPr>
          <w:rFonts w:asciiTheme="minorHAnsi" w:hAnsiTheme="minorHAnsi" w:cstheme="minorHAnsi"/>
          <w:sz w:val="22"/>
          <w:szCs w:val="22"/>
        </w:rPr>
        <w:t xml:space="preserve"> = 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09533C">
        <w:rPr>
          <w:rFonts w:asciiTheme="minorHAnsi" w:hAnsiTheme="minorHAnsi" w:cstheme="minorHAnsi"/>
          <w:sz w:val="22"/>
          <w:szCs w:val="22"/>
        </w:rPr>
        <w:t>$</w:t>
      </w:r>
      <w:r w:rsidR="00651DA2" w:rsidRPr="007220FD">
        <w:rPr>
          <w:rFonts w:asciiTheme="minorHAnsi" w:hAnsiTheme="minorHAnsi" w:cstheme="minorHAnsi"/>
          <w:sz w:val="22"/>
          <w:szCs w:val="22"/>
        </w:rPr>
        <w:t>_</w:t>
      </w:r>
      <w:r w:rsidR="002363C2">
        <w:rPr>
          <w:rFonts w:asciiTheme="minorHAnsi" w:hAnsiTheme="minorHAnsi" w:cstheme="minorHAnsi"/>
          <w:sz w:val="22"/>
          <w:szCs w:val="22"/>
        </w:rPr>
        <w:t>_</w:t>
      </w:r>
      <w:r w:rsidR="00651DA2" w:rsidRPr="007220FD">
        <w:rPr>
          <w:rFonts w:asciiTheme="minorHAnsi" w:hAnsiTheme="minorHAnsi" w:cstheme="minorHAnsi"/>
          <w:sz w:val="22"/>
          <w:szCs w:val="22"/>
        </w:rPr>
        <w:t>_</w:t>
      </w:r>
      <w:r w:rsidR="002363C2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300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FF395B" w14:textId="6DFD0F65" w:rsidR="00C46E06" w:rsidRPr="00651DA2" w:rsidRDefault="0009533C" w:rsidP="00512774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Labor</w:t>
      </w:r>
      <w:r w:rsidR="00C46E06" w:rsidRPr="00651DA2">
        <w:rPr>
          <w:rFonts w:asciiTheme="minorHAnsi" w:hAnsiTheme="minorHAnsi" w:cstheme="minorHAnsi"/>
          <w:sz w:val="22"/>
          <w:szCs w:val="22"/>
        </w:rPr>
        <w:t xml:space="preserve"> Cost</w:t>
      </w:r>
      <w:r w:rsidR="00CD5FDA">
        <w:rPr>
          <w:rFonts w:asciiTheme="minorHAnsi" w:hAnsiTheme="minorHAnsi" w:cstheme="minorHAnsi"/>
          <w:sz w:val="22"/>
          <w:szCs w:val="22"/>
        </w:rPr>
        <w:t xml:space="preserve"> (Time)</w:t>
      </w:r>
    </w:p>
    <w:p w14:paraId="4B482A1B" w14:textId="2CE7A01B" w:rsidR="00C46E06" w:rsidRPr="00651DA2" w:rsidRDefault="00C46E06" w:rsidP="002363C2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Minutes </w:t>
      </w:r>
      <w:r w:rsidR="00512774" w:rsidRPr="00651DA2">
        <w:rPr>
          <w:rFonts w:asciiTheme="minorHAnsi" w:hAnsiTheme="minorHAnsi" w:cstheme="minorHAnsi"/>
          <w:sz w:val="22"/>
          <w:szCs w:val="22"/>
        </w:rPr>
        <w:t>spent mining</w:t>
      </w:r>
      <w:r w:rsidR="002363C2">
        <w:rPr>
          <w:rFonts w:asciiTheme="minorHAnsi" w:hAnsiTheme="minorHAnsi" w:cstheme="minorHAnsi"/>
          <w:sz w:val="22"/>
          <w:szCs w:val="22"/>
        </w:rPr>
        <w:t xml:space="preserve"> </w:t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8B511C" w:rsidRPr="008B511C">
        <w:rPr>
          <w:rFonts w:asciiTheme="minorHAnsi" w:hAnsiTheme="minorHAnsi" w:cstheme="minorHAnsi"/>
          <w:sz w:val="22"/>
          <w:szCs w:val="22"/>
        </w:rPr>
        <w:t>__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>x $50 = _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$1000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A8423AE" w14:textId="4A3BCC37" w:rsidR="00C46E06" w:rsidRPr="00CD5FDA" w:rsidRDefault="00CD5FDA" w:rsidP="00CD5FDA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spacing w:before="240"/>
        <w:ind w:left="360"/>
        <w:rPr>
          <w:rFonts w:asciiTheme="minorHAnsi" w:hAnsiTheme="minorHAnsi" w:cstheme="minorHAnsi"/>
          <w:b/>
          <w:i w:val="0"/>
          <w:sz w:val="24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9533C" w:rsidRPr="00B93C9C">
        <w:rPr>
          <w:rFonts w:asciiTheme="minorHAnsi" w:hAnsiTheme="minorHAnsi" w:cstheme="minorHAnsi"/>
          <w:b/>
          <w:i w:val="0"/>
          <w:sz w:val="24"/>
          <w:szCs w:val="22"/>
          <w:u w:val="single"/>
        </w:rPr>
        <w:t>Subtotal</w:t>
      </w:r>
      <w:r w:rsidR="0009533C" w:rsidRPr="00CD5FDA">
        <w:rPr>
          <w:rFonts w:asciiTheme="minorHAnsi" w:hAnsiTheme="minorHAnsi" w:cstheme="minorHAnsi"/>
          <w:b/>
          <w:i w:val="0"/>
          <w:sz w:val="24"/>
          <w:szCs w:val="22"/>
        </w:rPr>
        <w:t xml:space="preserve">: </w:t>
      </w:r>
      <w:r w:rsidR="00C46E06" w:rsidRPr="00CD5FDA">
        <w:rPr>
          <w:rFonts w:asciiTheme="minorHAnsi" w:hAnsiTheme="minorHAnsi" w:cstheme="minorHAnsi"/>
          <w:b/>
          <w:i w:val="0"/>
          <w:sz w:val="24"/>
          <w:szCs w:val="22"/>
        </w:rPr>
        <w:t>Cost of Mining Operations</w:t>
      </w:r>
    </w:p>
    <w:p w14:paraId="2A5983D5" w14:textId="2FCD7739" w:rsidR="00C46E06" w:rsidRPr="00651DA2" w:rsidRDefault="00C46E06" w:rsidP="002363C2">
      <w:pPr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Cost of </w:t>
      </w:r>
      <w:r w:rsidR="00CD5FDA">
        <w:rPr>
          <w:rFonts w:asciiTheme="minorHAnsi" w:hAnsiTheme="minorHAnsi" w:cstheme="minorHAnsi"/>
          <w:sz w:val="22"/>
          <w:szCs w:val="22"/>
        </w:rPr>
        <w:t>land/</w:t>
      </w:r>
      <w:r w:rsidR="008B511C" w:rsidRPr="00651DA2">
        <w:rPr>
          <w:rFonts w:asciiTheme="minorHAnsi" w:hAnsiTheme="minorHAnsi" w:cstheme="minorHAnsi"/>
          <w:sz w:val="22"/>
          <w:szCs w:val="22"/>
        </w:rPr>
        <w:t>cookie +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mining equipment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costs + </w:t>
      </w:r>
      <w:r w:rsidR="0009533C">
        <w:rPr>
          <w:rFonts w:asciiTheme="minorHAnsi" w:hAnsiTheme="minorHAnsi" w:cstheme="minorHAnsi"/>
          <w:sz w:val="22"/>
          <w:szCs w:val="22"/>
        </w:rPr>
        <w:t>labor</w:t>
      </w:r>
      <w:r w:rsidR="00CD5FDA">
        <w:rPr>
          <w:rFonts w:asciiTheme="minorHAnsi" w:hAnsiTheme="minorHAnsi" w:cstheme="minorHAnsi"/>
          <w:sz w:val="22"/>
          <w:szCs w:val="22"/>
        </w:rPr>
        <w:t>/time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>cost =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09533C" w:rsidRPr="002363C2">
        <w:rPr>
          <w:rFonts w:asciiTheme="minorHAnsi" w:hAnsiTheme="minorHAnsi" w:cstheme="minorHAnsi"/>
          <w:sz w:val="22"/>
          <w:szCs w:val="22"/>
        </w:rPr>
        <w:t>$</w:t>
      </w:r>
      <w:r w:rsidR="00651DA2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>1200</w:t>
      </w:r>
      <w:r w:rsidR="008B511C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651DA2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>+</w:t>
      </w:r>
      <w:r w:rsidR="008B511C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651DA2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>1300</w:t>
      </w:r>
      <w:r w:rsidR="008B511C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651DA2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>+</w:t>
      </w:r>
      <w:r w:rsidR="008B511C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651DA2" w:rsidRPr="00CD5FDA">
        <w:rPr>
          <w:rFonts w:asciiTheme="minorHAnsi" w:hAnsiTheme="minorHAnsi" w:cstheme="minorHAnsi"/>
          <w:color w:val="FF0000"/>
          <w:sz w:val="22"/>
          <w:szCs w:val="22"/>
          <w:u w:val="single"/>
        </w:rPr>
        <w:t>1000</w:t>
      </w:r>
      <w:r w:rsidR="00651DA2" w:rsidRPr="00651DA2">
        <w:rPr>
          <w:rFonts w:asciiTheme="minorHAnsi" w:hAnsiTheme="minorHAnsi" w:cstheme="minorHAnsi"/>
          <w:sz w:val="22"/>
          <w:szCs w:val="22"/>
          <w:u w:val="single"/>
        </w:rPr>
        <w:t xml:space="preserve"> = 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  <w:u w:val="single"/>
        </w:rPr>
        <w:t>$3500</w:t>
      </w:r>
    </w:p>
    <w:p w14:paraId="47235001" w14:textId="34143136" w:rsidR="00C46E06" w:rsidRPr="00B93C9C" w:rsidRDefault="00C46E06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CD5FDA">
        <w:rPr>
          <w:rFonts w:asciiTheme="minorHAnsi" w:hAnsiTheme="minorHAnsi" w:cstheme="minorHAnsi"/>
          <w:b/>
          <w:i w:val="0"/>
        </w:rPr>
        <w:t xml:space="preserve">Reclamation </w:t>
      </w:r>
      <w:r w:rsidRPr="00B93C9C">
        <w:rPr>
          <w:rFonts w:asciiTheme="minorHAnsi" w:hAnsiTheme="minorHAnsi" w:cstheme="minorHAnsi"/>
          <w:b/>
          <w:i w:val="0"/>
        </w:rPr>
        <w:t>Cost</w:t>
      </w:r>
      <w:r w:rsidR="003F663D" w:rsidRPr="00B93C9C">
        <w:rPr>
          <w:rFonts w:asciiTheme="minorHAnsi" w:hAnsiTheme="minorHAnsi" w:cstheme="minorHAnsi"/>
          <w:b/>
          <w:i w:val="0"/>
        </w:rPr>
        <w:t xml:space="preserve"> (land impacted by mining)</w:t>
      </w:r>
    </w:p>
    <w:p w14:paraId="7E81FFBE" w14:textId="7B8D8987" w:rsidR="007570AB" w:rsidRPr="00651DA2" w:rsidRDefault="007570AB" w:rsidP="002363C2">
      <w:pPr>
        <w:tabs>
          <w:tab w:val="right" w:pos="3600"/>
          <w:tab w:val="right" w:pos="5400"/>
          <w:tab w:val="right" w:pos="7470"/>
          <w:tab w:val="right" w:pos="8640"/>
        </w:tabs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7570AB">
        <w:rPr>
          <w:rFonts w:asciiTheme="minorHAnsi" w:hAnsiTheme="minorHAnsi" w:cstheme="minorHAnsi"/>
          <w:sz w:val="22"/>
          <w:szCs w:val="22"/>
        </w:rPr>
        <w:t xml:space="preserve">Final </w:t>
      </w:r>
      <w:r w:rsidR="003F663D">
        <w:rPr>
          <w:rFonts w:asciiTheme="minorHAnsi" w:hAnsiTheme="minorHAnsi" w:cstheme="minorHAnsi"/>
          <w:sz w:val="22"/>
          <w:szCs w:val="22"/>
        </w:rPr>
        <w:t>area taken up by</w:t>
      </w:r>
      <w:r w:rsidRPr="007570AB">
        <w:rPr>
          <w:rFonts w:asciiTheme="minorHAnsi" w:hAnsiTheme="minorHAnsi" w:cstheme="minorHAnsi"/>
          <w:sz w:val="22"/>
          <w:szCs w:val="22"/>
        </w:rPr>
        <w:t xml:space="preserve"> cookie =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</w:t>
      </w:r>
      <w:r w:rsidRPr="007570AB">
        <w:rPr>
          <w:rFonts w:asciiTheme="minorHAnsi" w:hAnsiTheme="minorHAnsi" w:cstheme="minorHAnsi"/>
          <w:color w:val="FF0000"/>
          <w:sz w:val="22"/>
          <w:szCs w:val="22"/>
          <w:u w:val="single"/>
        </w:rPr>
        <w:t>63</w:t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3F663D">
        <w:rPr>
          <w:rFonts w:asciiTheme="minorHAnsi" w:hAnsiTheme="minorHAnsi" w:cstheme="minorHAnsi"/>
          <w:sz w:val="22"/>
          <w:szCs w:val="22"/>
        </w:rPr>
        <w:t>_</w:t>
      </w:r>
      <w:r w:rsidR="003F663D" w:rsidRPr="003F663D">
        <w:rPr>
          <w:rFonts w:asciiTheme="minorHAnsi" w:hAnsiTheme="minorHAnsi" w:cstheme="minorHAnsi"/>
          <w:sz w:val="22"/>
          <w:szCs w:val="22"/>
        </w:rPr>
        <w:t>squares</w:t>
      </w:r>
      <w:r w:rsidRPr="003F663D">
        <w:rPr>
          <w:rFonts w:asciiTheme="minorHAnsi" w:hAnsiTheme="minorHAnsi" w:cstheme="minorHAnsi"/>
          <w:sz w:val="22"/>
          <w:szCs w:val="22"/>
        </w:rPr>
        <w:t xml:space="preserve"> </w:t>
      </w:r>
      <w:r w:rsidRPr="007570AB">
        <w:rPr>
          <w:rFonts w:asciiTheme="minorHAnsi" w:hAnsiTheme="minorHAnsi" w:cstheme="minorHAnsi"/>
          <w:sz w:val="22"/>
          <w:szCs w:val="22"/>
        </w:rPr>
        <w:t>x $</w:t>
      </w:r>
      <w:r w:rsidR="003F663D">
        <w:rPr>
          <w:rFonts w:asciiTheme="minorHAnsi" w:hAnsiTheme="minorHAnsi" w:cstheme="minorHAnsi"/>
          <w:sz w:val="22"/>
          <w:szCs w:val="22"/>
        </w:rPr>
        <w:t>30</w:t>
      </w:r>
      <w:r w:rsidRPr="007570AB">
        <w:rPr>
          <w:rFonts w:asciiTheme="minorHAnsi" w:hAnsiTheme="minorHAnsi" w:cstheme="minorHAnsi"/>
          <w:sz w:val="22"/>
          <w:szCs w:val="22"/>
        </w:rPr>
        <w:t xml:space="preserve"> = </w:t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3F663D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B93C9C" w:rsidRPr="00B93C9C">
        <w:rPr>
          <w:rFonts w:asciiTheme="minorHAnsi" w:hAnsiTheme="minorHAnsi" w:cstheme="minorHAnsi"/>
          <w:color w:val="FF0000"/>
          <w:sz w:val="22"/>
          <w:szCs w:val="22"/>
          <w:u w:val="single"/>
        </w:rPr>
        <w:t>$</w:t>
      </w:r>
      <w:r w:rsidR="003F663D" w:rsidRPr="003F663D">
        <w:rPr>
          <w:rFonts w:asciiTheme="minorHAnsi" w:hAnsiTheme="minorHAnsi" w:cstheme="minorHAnsi"/>
          <w:color w:val="FF0000"/>
          <w:sz w:val="22"/>
          <w:szCs w:val="22"/>
          <w:u w:val="single"/>
        </w:rPr>
        <w:t>1</w:t>
      </w:r>
      <w:r w:rsidR="003F663D">
        <w:rPr>
          <w:rFonts w:asciiTheme="minorHAnsi" w:hAnsiTheme="minorHAnsi" w:cstheme="minorHAnsi"/>
          <w:color w:val="FF0000"/>
          <w:sz w:val="22"/>
          <w:szCs w:val="22"/>
          <w:u w:val="single"/>
        </w:rPr>
        <w:t>890</w:t>
      </w:r>
      <w:r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7A9FE0A9" w14:textId="447F59F7" w:rsidR="00C46E06" w:rsidRPr="00C32824" w:rsidRDefault="00C32824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C32824">
        <w:rPr>
          <w:rFonts w:asciiTheme="minorHAnsi" w:hAnsiTheme="minorHAnsi" w:cstheme="minorHAnsi"/>
          <w:b/>
          <w:i w:val="0"/>
        </w:rPr>
        <w:t>Mining</w:t>
      </w:r>
      <w:r>
        <w:rPr>
          <w:rFonts w:asciiTheme="minorHAnsi" w:hAnsiTheme="minorHAnsi" w:cstheme="minorHAnsi"/>
          <w:b/>
          <w:i w:val="0"/>
        </w:rPr>
        <w:t xml:space="preserve"> </w:t>
      </w:r>
      <w:r w:rsidRPr="00B93C9C">
        <w:rPr>
          <w:rFonts w:asciiTheme="minorHAnsi" w:hAnsiTheme="minorHAnsi" w:cstheme="minorHAnsi"/>
          <w:b/>
          <w:i w:val="0"/>
        </w:rPr>
        <w:t>Revenue</w:t>
      </w:r>
      <w:r w:rsidR="00CD5FDA" w:rsidRPr="00B93C9C">
        <w:rPr>
          <w:rFonts w:asciiTheme="minorHAnsi" w:hAnsiTheme="minorHAnsi" w:cstheme="minorHAnsi"/>
          <w:b/>
          <w:i w:val="0"/>
        </w:rPr>
        <w:t xml:space="preserve"> </w:t>
      </w:r>
      <w:r w:rsidR="00551D1B" w:rsidRPr="00B93C9C">
        <w:rPr>
          <w:rFonts w:asciiTheme="minorHAnsi" w:hAnsiTheme="minorHAnsi" w:cstheme="minorHAnsi"/>
          <w:b/>
          <w:i w:val="0"/>
        </w:rPr>
        <w:t>(f</w:t>
      </w:r>
      <w:r w:rsidR="00CD5FDA" w:rsidRPr="00B93C9C">
        <w:rPr>
          <w:rFonts w:asciiTheme="minorHAnsi" w:hAnsiTheme="minorHAnsi" w:cstheme="minorHAnsi"/>
          <w:b/>
          <w:i w:val="0"/>
        </w:rPr>
        <w:t>rom sale of chocolate ore)</w:t>
      </w:r>
    </w:p>
    <w:p w14:paraId="627AB7A4" w14:textId="408FE86B" w:rsidR="00C46E06" w:rsidRPr="00651DA2" w:rsidRDefault="00C46E06" w:rsidP="002363C2">
      <w:pPr>
        <w:tabs>
          <w:tab w:val="right" w:pos="4320"/>
          <w:tab w:val="left" w:pos="5040"/>
          <w:tab w:val="right" w:pos="7560"/>
        </w:tabs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Number of </w:t>
      </w:r>
      <w:r w:rsidR="00512774" w:rsidRPr="00651DA2">
        <w:rPr>
          <w:rFonts w:asciiTheme="minorHAnsi" w:hAnsiTheme="minorHAnsi" w:cstheme="minorHAnsi"/>
          <w:sz w:val="22"/>
          <w:szCs w:val="22"/>
        </w:rPr>
        <w:t>whole chips removed</w:t>
      </w:r>
      <w:r w:rsidR="002363C2">
        <w:rPr>
          <w:rFonts w:asciiTheme="minorHAnsi" w:hAnsiTheme="minorHAnsi" w:cstheme="minorHAnsi"/>
          <w:sz w:val="22"/>
          <w:szCs w:val="22"/>
        </w:rPr>
        <w:t xml:space="preserve"> =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2363C2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$500 = </w:t>
      </w:r>
      <w:r w:rsidR="002363C2">
        <w:rPr>
          <w:rFonts w:asciiTheme="minorHAnsi" w:hAnsiTheme="minorHAnsi" w:cstheme="minorHAnsi"/>
          <w:sz w:val="22"/>
          <w:szCs w:val="22"/>
        </w:rPr>
        <w:t>$</w:t>
      </w:r>
      <w:r w:rsidR="008B511C" w:rsidRPr="00651DA2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4500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E3FF59" w14:textId="422FFF8D" w:rsidR="00C46E06" w:rsidRPr="00651DA2" w:rsidRDefault="00C46E06" w:rsidP="00C32824">
      <w:pPr>
        <w:tabs>
          <w:tab w:val="right" w:pos="4320"/>
          <w:tab w:val="left" w:pos="5040"/>
          <w:tab w:val="right" w:pos="7560"/>
        </w:tabs>
        <w:spacing w:before="24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>Number of “</w:t>
      </w:r>
      <w:r w:rsidR="00512774" w:rsidRPr="00651DA2">
        <w:rPr>
          <w:rFonts w:asciiTheme="minorHAnsi" w:hAnsiTheme="minorHAnsi" w:cstheme="minorHAnsi"/>
          <w:sz w:val="22"/>
          <w:szCs w:val="22"/>
        </w:rPr>
        <w:t>dirty” chips removed</w:t>
      </w:r>
      <w:r w:rsidR="002363C2">
        <w:rPr>
          <w:rFonts w:asciiTheme="minorHAnsi" w:hAnsiTheme="minorHAnsi" w:cstheme="minorHAnsi"/>
          <w:sz w:val="22"/>
          <w:szCs w:val="22"/>
        </w:rPr>
        <w:t xml:space="preserve"> =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2363C2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12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$200 = </w:t>
      </w:r>
      <w:r w:rsidR="002363C2">
        <w:rPr>
          <w:rFonts w:asciiTheme="minorHAnsi" w:hAnsiTheme="minorHAnsi" w:cstheme="minorHAnsi"/>
          <w:sz w:val="22"/>
          <w:szCs w:val="22"/>
        </w:rPr>
        <w:t>$</w:t>
      </w:r>
      <w:r w:rsidR="008B511C" w:rsidRPr="00651DA2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2400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DC7BAF7" w14:textId="65DB2492" w:rsidR="00C46E06" w:rsidRPr="00651DA2" w:rsidRDefault="00C46E06" w:rsidP="00C32824">
      <w:pPr>
        <w:tabs>
          <w:tab w:val="right" w:pos="4320"/>
          <w:tab w:val="left" w:pos="5040"/>
          <w:tab w:val="right" w:pos="7560"/>
        </w:tabs>
        <w:spacing w:before="24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Number of </w:t>
      </w:r>
      <w:r w:rsidR="00B93C9C">
        <w:rPr>
          <w:rFonts w:asciiTheme="minorHAnsi" w:hAnsiTheme="minorHAnsi" w:cstheme="minorHAnsi"/>
          <w:sz w:val="22"/>
          <w:szCs w:val="22"/>
        </w:rPr>
        <w:t xml:space="preserve">grouped </w:t>
      </w:r>
      <w:r w:rsidR="00512774" w:rsidRPr="00651DA2">
        <w:rPr>
          <w:rFonts w:asciiTheme="minorHAnsi" w:hAnsiTheme="minorHAnsi" w:cstheme="minorHAnsi"/>
          <w:sz w:val="22"/>
          <w:szCs w:val="22"/>
        </w:rPr>
        <w:t>partial chips* removed</w:t>
      </w:r>
      <w:r w:rsidR="002363C2">
        <w:rPr>
          <w:rFonts w:asciiTheme="minorHAnsi" w:hAnsiTheme="minorHAnsi" w:cstheme="minorHAnsi"/>
          <w:sz w:val="22"/>
          <w:szCs w:val="22"/>
        </w:rPr>
        <w:t xml:space="preserve"> =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$100 = </w:t>
      </w:r>
      <w:r w:rsidR="002363C2">
        <w:rPr>
          <w:rFonts w:asciiTheme="minorHAnsi" w:hAnsiTheme="minorHAnsi" w:cstheme="minorHAnsi"/>
          <w:sz w:val="22"/>
          <w:szCs w:val="22"/>
        </w:rPr>
        <w:t>$</w:t>
      </w:r>
      <w:r w:rsidR="008B511C" w:rsidRPr="00651DA2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</w:rPr>
        <w:t>1000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5C9A6D" w14:textId="5B5E8C25" w:rsidR="00C46E06" w:rsidRPr="00B93C9C" w:rsidRDefault="00C46E06" w:rsidP="002363C2">
      <w:pPr>
        <w:pStyle w:val="BodyTextIndent2"/>
        <w:tabs>
          <w:tab w:val="clear" w:pos="3960"/>
          <w:tab w:val="clear" w:pos="4860"/>
          <w:tab w:val="clear" w:pos="5580"/>
          <w:tab w:val="clear" w:pos="7560"/>
        </w:tabs>
        <w:spacing w:before="0"/>
        <w:ind w:left="540" w:right="3420" w:hanging="184"/>
        <w:rPr>
          <w:rFonts w:asciiTheme="minorHAnsi" w:hAnsiTheme="minorHAnsi" w:cstheme="minorHAnsi"/>
          <w:sz w:val="20"/>
          <w:szCs w:val="22"/>
        </w:rPr>
      </w:pPr>
      <w:r w:rsidRPr="00B93C9C">
        <w:rPr>
          <w:rFonts w:asciiTheme="minorHAnsi" w:hAnsiTheme="minorHAnsi" w:cstheme="minorHAnsi"/>
          <w:sz w:val="20"/>
          <w:szCs w:val="22"/>
        </w:rPr>
        <w:t xml:space="preserve">* To sell partial chips, </w:t>
      </w:r>
      <w:r w:rsidR="0009533C" w:rsidRPr="00B93C9C">
        <w:rPr>
          <w:rFonts w:asciiTheme="minorHAnsi" w:hAnsiTheme="minorHAnsi" w:cstheme="minorHAnsi"/>
          <w:sz w:val="20"/>
          <w:szCs w:val="22"/>
        </w:rPr>
        <w:t xml:space="preserve">amass </w:t>
      </w:r>
      <w:r w:rsidRPr="00B93C9C">
        <w:rPr>
          <w:rFonts w:asciiTheme="minorHAnsi" w:hAnsiTheme="minorHAnsi" w:cstheme="minorHAnsi"/>
          <w:sz w:val="20"/>
          <w:szCs w:val="22"/>
        </w:rPr>
        <w:t xml:space="preserve">the partial chips </w:t>
      </w:r>
      <w:r w:rsidR="0009533C" w:rsidRPr="00B93C9C">
        <w:rPr>
          <w:rFonts w:asciiTheme="minorHAnsi" w:hAnsiTheme="minorHAnsi" w:cstheme="minorHAnsi"/>
          <w:sz w:val="20"/>
          <w:szCs w:val="22"/>
        </w:rPr>
        <w:t xml:space="preserve">into groupings that contain </w:t>
      </w:r>
      <w:r w:rsidRPr="00B93C9C">
        <w:rPr>
          <w:rFonts w:asciiTheme="minorHAnsi" w:hAnsiTheme="minorHAnsi" w:cstheme="minorHAnsi"/>
          <w:sz w:val="20"/>
          <w:szCs w:val="22"/>
        </w:rPr>
        <w:t>at least the amount of chocolate as an intact whole chip.</w:t>
      </w:r>
    </w:p>
    <w:p w14:paraId="0A263F18" w14:textId="30AC6019" w:rsidR="00CD5FDA" w:rsidRPr="00B93C9C" w:rsidRDefault="00CD5FDA" w:rsidP="00CD5FDA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ind w:left="360"/>
        <w:rPr>
          <w:rFonts w:asciiTheme="minorHAnsi" w:hAnsiTheme="minorHAnsi" w:cstheme="minorHAnsi"/>
          <w:b/>
          <w:i w:val="0"/>
          <w:sz w:val="24"/>
          <w:szCs w:val="22"/>
        </w:rPr>
      </w:pPr>
      <w:r w:rsidRPr="00B93C9C">
        <w:rPr>
          <w:rFonts w:asciiTheme="minorHAnsi" w:hAnsiTheme="minorHAnsi" w:cstheme="minorHAnsi"/>
          <w:b/>
          <w:sz w:val="22"/>
          <w:szCs w:val="22"/>
        </w:rPr>
        <w:tab/>
      </w:r>
      <w:r w:rsidRPr="00B93C9C">
        <w:rPr>
          <w:rFonts w:asciiTheme="minorHAnsi" w:hAnsiTheme="minorHAnsi" w:cstheme="minorHAnsi"/>
          <w:b/>
          <w:i w:val="0"/>
          <w:sz w:val="24"/>
          <w:szCs w:val="22"/>
          <w:u w:val="single"/>
        </w:rPr>
        <w:t>Subtotal</w:t>
      </w:r>
      <w:r w:rsidRPr="00B93C9C">
        <w:rPr>
          <w:rFonts w:asciiTheme="minorHAnsi" w:hAnsiTheme="minorHAnsi" w:cstheme="minorHAnsi"/>
          <w:b/>
          <w:i w:val="0"/>
          <w:sz w:val="24"/>
          <w:szCs w:val="22"/>
        </w:rPr>
        <w:t>: Total Mining Revenue</w:t>
      </w:r>
    </w:p>
    <w:p w14:paraId="7DF6AA52" w14:textId="786395A7" w:rsidR="00CD5FDA" w:rsidRPr="00651DA2" w:rsidRDefault="00CD5FDA" w:rsidP="002363C2">
      <w:pPr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B93C9C">
        <w:rPr>
          <w:rFonts w:asciiTheme="minorHAnsi" w:hAnsiTheme="minorHAnsi" w:cstheme="minorHAnsi"/>
          <w:sz w:val="22"/>
          <w:szCs w:val="22"/>
        </w:rPr>
        <w:t>Income from whole chips + dirty chips + grouped partial chips = $__</w:t>
      </w:r>
      <w:r w:rsidRPr="00551D1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4500 + </w:t>
      </w:r>
      <w:r w:rsidR="00551D1B" w:rsidRPr="00551D1B">
        <w:rPr>
          <w:rFonts w:asciiTheme="minorHAnsi" w:hAnsiTheme="minorHAnsi" w:cstheme="minorHAnsi"/>
          <w:color w:val="FF0000"/>
          <w:sz w:val="22"/>
          <w:szCs w:val="22"/>
          <w:u w:val="single"/>
        </w:rPr>
        <w:t>240</w:t>
      </w:r>
      <w:r w:rsidRPr="00551D1B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0 + 1000 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 xml:space="preserve">= </w:t>
      </w:r>
      <w:r w:rsidRPr="00651DA2">
        <w:rPr>
          <w:rFonts w:asciiTheme="minorHAnsi" w:hAnsiTheme="minorHAnsi" w:cstheme="minorHAnsi"/>
          <w:color w:val="FF0000"/>
          <w:sz w:val="22"/>
          <w:szCs w:val="22"/>
          <w:u w:val="single"/>
        </w:rPr>
        <w:t>$</w:t>
      </w:r>
      <w:r w:rsidR="00551D1B">
        <w:rPr>
          <w:rFonts w:asciiTheme="minorHAnsi" w:hAnsiTheme="minorHAnsi" w:cstheme="minorHAnsi"/>
          <w:color w:val="FF0000"/>
          <w:sz w:val="22"/>
          <w:szCs w:val="22"/>
          <w:u w:val="single"/>
        </w:rPr>
        <w:t>7</w:t>
      </w:r>
      <w:bookmarkStart w:id="0" w:name="_GoBack"/>
      <w:bookmarkEnd w:id="0"/>
      <w:r w:rsidR="00551D1B">
        <w:rPr>
          <w:rFonts w:asciiTheme="minorHAnsi" w:hAnsiTheme="minorHAnsi" w:cstheme="minorHAnsi"/>
          <w:color w:val="FF0000"/>
          <w:sz w:val="22"/>
          <w:szCs w:val="22"/>
          <w:u w:val="single"/>
        </w:rPr>
        <w:t>9</w:t>
      </w:r>
      <w:r w:rsidRPr="00651DA2">
        <w:rPr>
          <w:rFonts w:asciiTheme="minorHAnsi" w:hAnsiTheme="minorHAnsi" w:cstheme="minorHAnsi"/>
          <w:color w:val="FF0000"/>
          <w:sz w:val="22"/>
          <w:szCs w:val="22"/>
          <w:u w:val="single"/>
        </w:rPr>
        <w:t>00</w:t>
      </w:r>
    </w:p>
    <w:p w14:paraId="31F15272" w14:textId="2DF713D9" w:rsidR="007570AB" w:rsidRPr="00B93C9C" w:rsidRDefault="00026BB1" w:rsidP="007570AB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PROFIT</w:t>
      </w:r>
      <w:r w:rsidR="007570AB" w:rsidRPr="00B93C9C">
        <w:rPr>
          <w:rFonts w:asciiTheme="minorHAnsi" w:hAnsiTheme="minorHAnsi" w:cstheme="minorHAnsi"/>
          <w:b/>
          <w:i w:val="0"/>
        </w:rPr>
        <w:t xml:space="preserve"> (Net Revenue)</w:t>
      </w:r>
    </w:p>
    <w:p w14:paraId="5C0C69E9" w14:textId="466BABD9" w:rsidR="002118FA" w:rsidRPr="00651DA2" w:rsidRDefault="00C46E06" w:rsidP="002363C2">
      <w:pPr>
        <w:spacing w:before="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Mining </w:t>
      </w:r>
      <w:r w:rsidR="008B511C" w:rsidRPr="00651DA2">
        <w:rPr>
          <w:rFonts w:asciiTheme="minorHAnsi" w:hAnsiTheme="minorHAnsi" w:cstheme="minorHAnsi"/>
          <w:sz w:val="22"/>
          <w:szCs w:val="22"/>
        </w:rPr>
        <w:t>revenue – cost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mining </w:t>
      </w:r>
      <w:r w:rsidR="008B511C" w:rsidRPr="00651DA2">
        <w:rPr>
          <w:rFonts w:asciiTheme="minorHAnsi" w:hAnsiTheme="minorHAnsi" w:cstheme="minorHAnsi"/>
          <w:sz w:val="22"/>
          <w:szCs w:val="22"/>
        </w:rPr>
        <w:t>operations – reclamation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>cost =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2363C2">
        <w:rPr>
          <w:rFonts w:asciiTheme="minorHAnsi" w:hAnsiTheme="minorHAnsi" w:cstheme="minorHAnsi"/>
          <w:sz w:val="22"/>
          <w:szCs w:val="22"/>
        </w:rPr>
        <w:t>$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B93C9C">
        <w:rPr>
          <w:rFonts w:asciiTheme="minorHAnsi" w:hAnsiTheme="minorHAnsi" w:cstheme="minorHAnsi"/>
          <w:color w:val="FF0000"/>
          <w:sz w:val="22"/>
          <w:szCs w:val="22"/>
          <w:u w:val="single"/>
        </w:rPr>
        <w:t>__2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  <w:u w:val="single"/>
        </w:rPr>
        <w:t>5</w:t>
      </w:r>
      <w:r w:rsidR="00B93C9C">
        <w:rPr>
          <w:rFonts w:asciiTheme="minorHAnsi" w:hAnsiTheme="minorHAnsi" w:cstheme="minorHAnsi"/>
          <w:color w:val="FF0000"/>
          <w:sz w:val="22"/>
          <w:szCs w:val="22"/>
          <w:u w:val="single"/>
        </w:rPr>
        <w:t>1</w:t>
      </w:r>
      <w:r w:rsidR="00651DA2" w:rsidRPr="00651DA2">
        <w:rPr>
          <w:rFonts w:asciiTheme="minorHAnsi" w:hAnsiTheme="minorHAnsi" w:cstheme="minorHAnsi"/>
          <w:color w:val="FF0000"/>
          <w:sz w:val="22"/>
          <w:szCs w:val="22"/>
          <w:u w:val="single"/>
        </w:rPr>
        <w:t>0</w:t>
      </w:r>
      <w:r w:rsidR="00651DA2" w:rsidRPr="00651DA2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47F732" w14:textId="2E0D9AAA" w:rsidR="00651DA2" w:rsidRPr="00651DA2" w:rsidRDefault="00651DA2" w:rsidP="00512774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DA2">
        <w:rPr>
          <w:rFonts w:asciiTheme="minorHAnsi" w:hAnsiTheme="minorHAnsi" w:cstheme="minorHAnsi"/>
          <w:color w:val="FF0000"/>
          <w:sz w:val="22"/>
          <w:szCs w:val="22"/>
        </w:rPr>
        <w:t>$7900</w:t>
      </w:r>
      <w:r w:rsidR="008B51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8B51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color w:val="FF0000"/>
          <w:sz w:val="22"/>
          <w:szCs w:val="22"/>
        </w:rPr>
        <w:t>$3500</w:t>
      </w:r>
      <w:r w:rsidR="008B51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color w:val="FF0000"/>
          <w:sz w:val="22"/>
          <w:szCs w:val="22"/>
        </w:rPr>
        <w:t>-</w:t>
      </w:r>
      <w:r w:rsidR="008B51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color w:val="FF0000"/>
          <w:sz w:val="22"/>
          <w:szCs w:val="22"/>
        </w:rPr>
        <w:t>$</w:t>
      </w:r>
      <w:r w:rsidR="00B93C9C">
        <w:rPr>
          <w:rFonts w:asciiTheme="minorHAnsi" w:hAnsiTheme="minorHAnsi" w:cstheme="minorHAnsi"/>
          <w:color w:val="FF0000"/>
          <w:sz w:val="22"/>
          <w:szCs w:val="22"/>
        </w:rPr>
        <w:t>1890 = $2510</w:t>
      </w:r>
    </w:p>
    <w:sectPr w:rsidR="00651DA2" w:rsidRPr="00651DA2" w:rsidSect="00512774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9992" w14:textId="77777777" w:rsidR="008B6691" w:rsidRDefault="008B6691" w:rsidP="00F30CBD">
      <w:r>
        <w:separator/>
      </w:r>
    </w:p>
  </w:endnote>
  <w:endnote w:type="continuationSeparator" w:id="0">
    <w:p w14:paraId="725AAB86" w14:textId="77777777" w:rsidR="008B6691" w:rsidRDefault="008B6691" w:rsidP="00F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422EB" w14:textId="7E047546" w:rsidR="00F30CBD" w:rsidRPr="00F30CBD" w:rsidRDefault="00512774" w:rsidP="00651DA2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b/>
            <w:sz w:val="20"/>
          </w:rPr>
          <w:t>Cookie Mining Activity</w:t>
        </w:r>
        <w:r w:rsidR="00F30CBD" w:rsidRPr="00F30CBD">
          <w:rPr>
            <w:rFonts w:asciiTheme="minorHAnsi" w:hAnsiTheme="minorHAnsi" w:cstheme="minorHAnsi"/>
            <w:b/>
            <w:sz w:val="20"/>
          </w:rPr>
          <w:t>—Worksheet</w:t>
        </w:r>
        <w:r w:rsidR="00651DA2">
          <w:rPr>
            <w:rFonts w:asciiTheme="minorHAnsi" w:hAnsiTheme="minorHAnsi" w:cstheme="minorHAnsi"/>
            <w:b/>
            <w:sz w:val="20"/>
          </w:rPr>
          <w:t xml:space="preserve"> </w:t>
        </w:r>
        <w:r w:rsidR="00B93C9C">
          <w:rPr>
            <w:rFonts w:asciiTheme="minorHAnsi" w:hAnsiTheme="minorHAnsi" w:cstheme="minorHAnsi"/>
            <w:b/>
            <w:color w:val="FF0000"/>
            <w:sz w:val="20"/>
          </w:rPr>
          <w:t>Example Answer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A4CB" w14:textId="77777777" w:rsidR="008B6691" w:rsidRDefault="008B6691" w:rsidP="00F30CBD">
      <w:r>
        <w:separator/>
      </w:r>
    </w:p>
  </w:footnote>
  <w:footnote w:type="continuationSeparator" w:id="0">
    <w:p w14:paraId="046EA9D9" w14:textId="77777777" w:rsidR="008B6691" w:rsidRDefault="008B6691" w:rsidP="00F3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F6504" w14:textId="77777777" w:rsidR="00F30CBD" w:rsidRPr="00EF78ED" w:rsidRDefault="00F30CBD" w:rsidP="00F30CBD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Name: ______________________________________ Date: 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06"/>
    <w:rsid w:val="00000084"/>
    <w:rsid w:val="00004D9B"/>
    <w:rsid w:val="0000797B"/>
    <w:rsid w:val="000114F6"/>
    <w:rsid w:val="000172DD"/>
    <w:rsid w:val="000202CD"/>
    <w:rsid w:val="00020312"/>
    <w:rsid w:val="00023C44"/>
    <w:rsid w:val="00026BB1"/>
    <w:rsid w:val="00032A3C"/>
    <w:rsid w:val="000334C9"/>
    <w:rsid w:val="00035481"/>
    <w:rsid w:val="000400F6"/>
    <w:rsid w:val="0004182D"/>
    <w:rsid w:val="00041DA6"/>
    <w:rsid w:val="00043E2D"/>
    <w:rsid w:val="00047E44"/>
    <w:rsid w:val="00047FC4"/>
    <w:rsid w:val="00051D85"/>
    <w:rsid w:val="000534AF"/>
    <w:rsid w:val="00055AB0"/>
    <w:rsid w:val="0006752F"/>
    <w:rsid w:val="000723F4"/>
    <w:rsid w:val="00074436"/>
    <w:rsid w:val="00077C5E"/>
    <w:rsid w:val="00081286"/>
    <w:rsid w:val="000837EA"/>
    <w:rsid w:val="00086084"/>
    <w:rsid w:val="00086F21"/>
    <w:rsid w:val="0009533C"/>
    <w:rsid w:val="00096FE9"/>
    <w:rsid w:val="00097059"/>
    <w:rsid w:val="00097FD1"/>
    <w:rsid w:val="000A734E"/>
    <w:rsid w:val="000B0BB8"/>
    <w:rsid w:val="000B2E9B"/>
    <w:rsid w:val="000B3B8C"/>
    <w:rsid w:val="000B3EE0"/>
    <w:rsid w:val="000B46B2"/>
    <w:rsid w:val="000B582C"/>
    <w:rsid w:val="000B5E70"/>
    <w:rsid w:val="000B64CB"/>
    <w:rsid w:val="000D773A"/>
    <w:rsid w:val="000E38A1"/>
    <w:rsid w:val="000E5ED6"/>
    <w:rsid w:val="000F6B43"/>
    <w:rsid w:val="00102369"/>
    <w:rsid w:val="00102927"/>
    <w:rsid w:val="00105A98"/>
    <w:rsid w:val="001068A1"/>
    <w:rsid w:val="00110CBB"/>
    <w:rsid w:val="0011400F"/>
    <w:rsid w:val="00114C0B"/>
    <w:rsid w:val="00114C77"/>
    <w:rsid w:val="00121C97"/>
    <w:rsid w:val="001245FC"/>
    <w:rsid w:val="00136B35"/>
    <w:rsid w:val="0013708C"/>
    <w:rsid w:val="00140D6D"/>
    <w:rsid w:val="00146036"/>
    <w:rsid w:val="00147551"/>
    <w:rsid w:val="00155CE4"/>
    <w:rsid w:val="00156E1E"/>
    <w:rsid w:val="0015718B"/>
    <w:rsid w:val="0016177B"/>
    <w:rsid w:val="00177EC2"/>
    <w:rsid w:val="001819B9"/>
    <w:rsid w:val="0019254F"/>
    <w:rsid w:val="00195E43"/>
    <w:rsid w:val="001967CF"/>
    <w:rsid w:val="001A2419"/>
    <w:rsid w:val="001A298F"/>
    <w:rsid w:val="001A30D4"/>
    <w:rsid w:val="001A546D"/>
    <w:rsid w:val="001A6A22"/>
    <w:rsid w:val="001A74D8"/>
    <w:rsid w:val="001A7E89"/>
    <w:rsid w:val="001B4ECF"/>
    <w:rsid w:val="001C0022"/>
    <w:rsid w:val="001C15ED"/>
    <w:rsid w:val="001C393B"/>
    <w:rsid w:val="001C654D"/>
    <w:rsid w:val="001C6DD1"/>
    <w:rsid w:val="001C73EB"/>
    <w:rsid w:val="001D29AD"/>
    <w:rsid w:val="001E020A"/>
    <w:rsid w:val="001E15C1"/>
    <w:rsid w:val="001E29BE"/>
    <w:rsid w:val="001E75C9"/>
    <w:rsid w:val="001F08D6"/>
    <w:rsid w:val="001F1317"/>
    <w:rsid w:val="001F1B9A"/>
    <w:rsid w:val="001F4880"/>
    <w:rsid w:val="001F51F8"/>
    <w:rsid w:val="00201A3F"/>
    <w:rsid w:val="00201C47"/>
    <w:rsid w:val="002031FD"/>
    <w:rsid w:val="002118FA"/>
    <w:rsid w:val="00212AFC"/>
    <w:rsid w:val="0021397E"/>
    <w:rsid w:val="002174EA"/>
    <w:rsid w:val="00223EBB"/>
    <w:rsid w:val="00227137"/>
    <w:rsid w:val="0023095E"/>
    <w:rsid w:val="002315B7"/>
    <w:rsid w:val="00233412"/>
    <w:rsid w:val="00234272"/>
    <w:rsid w:val="0023594E"/>
    <w:rsid w:val="002363C2"/>
    <w:rsid w:val="00241778"/>
    <w:rsid w:val="00247C68"/>
    <w:rsid w:val="00252E9F"/>
    <w:rsid w:val="00257F56"/>
    <w:rsid w:val="0026357D"/>
    <w:rsid w:val="00267FDB"/>
    <w:rsid w:val="00271680"/>
    <w:rsid w:val="00271E39"/>
    <w:rsid w:val="0028209D"/>
    <w:rsid w:val="002852EE"/>
    <w:rsid w:val="00285C3C"/>
    <w:rsid w:val="00293028"/>
    <w:rsid w:val="00295168"/>
    <w:rsid w:val="002A1A65"/>
    <w:rsid w:val="002A33C0"/>
    <w:rsid w:val="002B226E"/>
    <w:rsid w:val="002C00AE"/>
    <w:rsid w:val="002C323E"/>
    <w:rsid w:val="002C3B77"/>
    <w:rsid w:val="002D0DCC"/>
    <w:rsid w:val="002D2637"/>
    <w:rsid w:val="002D34BA"/>
    <w:rsid w:val="002E1D03"/>
    <w:rsid w:val="002E22B6"/>
    <w:rsid w:val="002F6F62"/>
    <w:rsid w:val="0030604B"/>
    <w:rsid w:val="0030634D"/>
    <w:rsid w:val="00307F19"/>
    <w:rsid w:val="0031305A"/>
    <w:rsid w:val="00316BC7"/>
    <w:rsid w:val="00321EF6"/>
    <w:rsid w:val="00326885"/>
    <w:rsid w:val="003376AF"/>
    <w:rsid w:val="003379D2"/>
    <w:rsid w:val="003442AE"/>
    <w:rsid w:val="003476B3"/>
    <w:rsid w:val="003550B4"/>
    <w:rsid w:val="0035683C"/>
    <w:rsid w:val="003612A3"/>
    <w:rsid w:val="00361FF0"/>
    <w:rsid w:val="00372501"/>
    <w:rsid w:val="00373327"/>
    <w:rsid w:val="003768BA"/>
    <w:rsid w:val="00385535"/>
    <w:rsid w:val="00392DF0"/>
    <w:rsid w:val="00392E04"/>
    <w:rsid w:val="003A0260"/>
    <w:rsid w:val="003A2FEB"/>
    <w:rsid w:val="003A377E"/>
    <w:rsid w:val="003A6067"/>
    <w:rsid w:val="003B2FDA"/>
    <w:rsid w:val="003B687B"/>
    <w:rsid w:val="003B7F72"/>
    <w:rsid w:val="003C39D6"/>
    <w:rsid w:val="003C4600"/>
    <w:rsid w:val="003D1B7F"/>
    <w:rsid w:val="003E18FD"/>
    <w:rsid w:val="003E7A90"/>
    <w:rsid w:val="003F43A0"/>
    <w:rsid w:val="003F663D"/>
    <w:rsid w:val="0040183A"/>
    <w:rsid w:val="00401938"/>
    <w:rsid w:val="004056F6"/>
    <w:rsid w:val="0040570E"/>
    <w:rsid w:val="0041230A"/>
    <w:rsid w:val="00412CCC"/>
    <w:rsid w:val="0041354E"/>
    <w:rsid w:val="00445052"/>
    <w:rsid w:val="004512F1"/>
    <w:rsid w:val="0045249C"/>
    <w:rsid w:val="0045679D"/>
    <w:rsid w:val="00456950"/>
    <w:rsid w:val="0045718B"/>
    <w:rsid w:val="00460C7F"/>
    <w:rsid w:val="004612DE"/>
    <w:rsid w:val="00462A83"/>
    <w:rsid w:val="00474EBA"/>
    <w:rsid w:val="00474ECD"/>
    <w:rsid w:val="00475031"/>
    <w:rsid w:val="004765A8"/>
    <w:rsid w:val="00476718"/>
    <w:rsid w:val="00487F4C"/>
    <w:rsid w:val="004A4FC0"/>
    <w:rsid w:val="004B2B2C"/>
    <w:rsid w:val="004B5AB5"/>
    <w:rsid w:val="004C1C97"/>
    <w:rsid w:val="004D4997"/>
    <w:rsid w:val="004D4F43"/>
    <w:rsid w:val="004D5E1D"/>
    <w:rsid w:val="004E3282"/>
    <w:rsid w:val="004E3A56"/>
    <w:rsid w:val="004E4B4D"/>
    <w:rsid w:val="004F232E"/>
    <w:rsid w:val="005016BB"/>
    <w:rsid w:val="00506A05"/>
    <w:rsid w:val="00506D96"/>
    <w:rsid w:val="00510BE8"/>
    <w:rsid w:val="00511558"/>
    <w:rsid w:val="00512774"/>
    <w:rsid w:val="00516525"/>
    <w:rsid w:val="00517AEB"/>
    <w:rsid w:val="00517EB8"/>
    <w:rsid w:val="00520534"/>
    <w:rsid w:val="0052700F"/>
    <w:rsid w:val="005313EE"/>
    <w:rsid w:val="00542C7F"/>
    <w:rsid w:val="00545DA0"/>
    <w:rsid w:val="0055117C"/>
    <w:rsid w:val="00551D1B"/>
    <w:rsid w:val="0055289F"/>
    <w:rsid w:val="005534A2"/>
    <w:rsid w:val="00553B55"/>
    <w:rsid w:val="00562CF4"/>
    <w:rsid w:val="005635A8"/>
    <w:rsid w:val="00565754"/>
    <w:rsid w:val="00565ED8"/>
    <w:rsid w:val="00571EB3"/>
    <w:rsid w:val="0058473E"/>
    <w:rsid w:val="005852EB"/>
    <w:rsid w:val="00585DF0"/>
    <w:rsid w:val="0059134A"/>
    <w:rsid w:val="0059649C"/>
    <w:rsid w:val="00597B9B"/>
    <w:rsid w:val="005A1217"/>
    <w:rsid w:val="005A20BD"/>
    <w:rsid w:val="005A5033"/>
    <w:rsid w:val="005B05B7"/>
    <w:rsid w:val="005B0617"/>
    <w:rsid w:val="005B27F4"/>
    <w:rsid w:val="005B4CFC"/>
    <w:rsid w:val="005B7FE2"/>
    <w:rsid w:val="005C236C"/>
    <w:rsid w:val="005C5C71"/>
    <w:rsid w:val="005C7407"/>
    <w:rsid w:val="005D5E7B"/>
    <w:rsid w:val="005D7BDB"/>
    <w:rsid w:val="005E61AA"/>
    <w:rsid w:val="005F052E"/>
    <w:rsid w:val="005F1E6C"/>
    <w:rsid w:val="005F211F"/>
    <w:rsid w:val="005F2745"/>
    <w:rsid w:val="00600F8D"/>
    <w:rsid w:val="00602258"/>
    <w:rsid w:val="006050A0"/>
    <w:rsid w:val="0060521A"/>
    <w:rsid w:val="006066E9"/>
    <w:rsid w:val="00607D06"/>
    <w:rsid w:val="00623E5B"/>
    <w:rsid w:val="006329BC"/>
    <w:rsid w:val="006346A2"/>
    <w:rsid w:val="006417B4"/>
    <w:rsid w:val="00645E74"/>
    <w:rsid w:val="00646055"/>
    <w:rsid w:val="00646C9B"/>
    <w:rsid w:val="00647322"/>
    <w:rsid w:val="006477D9"/>
    <w:rsid w:val="00651DA2"/>
    <w:rsid w:val="006637BB"/>
    <w:rsid w:val="006647A5"/>
    <w:rsid w:val="00673BB1"/>
    <w:rsid w:val="006745DC"/>
    <w:rsid w:val="00676A4E"/>
    <w:rsid w:val="00680306"/>
    <w:rsid w:val="006804F6"/>
    <w:rsid w:val="0068126D"/>
    <w:rsid w:val="00681E15"/>
    <w:rsid w:val="00682A5A"/>
    <w:rsid w:val="006954C6"/>
    <w:rsid w:val="006A2742"/>
    <w:rsid w:val="006A460E"/>
    <w:rsid w:val="006A6F3C"/>
    <w:rsid w:val="006B0012"/>
    <w:rsid w:val="006C2714"/>
    <w:rsid w:val="006C3744"/>
    <w:rsid w:val="006C3A0F"/>
    <w:rsid w:val="006C5DF6"/>
    <w:rsid w:val="006D4D9E"/>
    <w:rsid w:val="006E0ADE"/>
    <w:rsid w:val="006E6F59"/>
    <w:rsid w:val="006F18D5"/>
    <w:rsid w:val="006F287D"/>
    <w:rsid w:val="006F59E9"/>
    <w:rsid w:val="006F7595"/>
    <w:rsid w:val="007049A1"/>
    <w:rsid w:val="00706CCD"/>
    <w:rsid w:val="0071174C"/>
    <w:rsid w:val="0071316F"/>
    <w:rsid w:val="00713E02"/>
    <w:rsid w:val="00714565"/>
    <w:rsid w:val="00715FFB"/>
    <w:rsid w:val="00720DA8"/>
    <w:rsid w:val="007220FD"/>
    <w:rsid w:val="007225C4"/>
    <w:rsid w:val="007232CB"/>
    <w:rsid w:val="00731673"/>
    <w:rsid w:val="00734D64"/>
    <w:rsid w:val="00746397"/>
    <w:rsid w:val="007570AB"/>
    <w:rsid w:val="007605B2"/>
    <w:rsid w:val="00762D72"/>
    <w:rsid w:val="00764789"/>
    <w:rsid w:val="00771436"/>
    <w:rsid w:val="007860DD"/>
    <w:rsid w:val="00791334"/>
    <w:rsid w:val="00792380"/>
    <w:rsid w:val="00792F45"/>
    <w:rsid w:val="007A4241"/>
    <w:rsid w:val="007A6D67"/>
    <w:rsid w:val="007B17F3"/>
    <w:rsid w:val="007C1FB3"/>
    <w:rsid w:val="007C2A01"/>
    <w:rsid w:val="007C3D0D"/>
    <w:rsid w:val="007C70BF"/>
    <w:rsid w:val="007D62A0"/>
    <w:rsid w:val="007E3D3C"/>
    <w:rsid w:val="007E741A"/>
    <w:rsid w:val="007F1DA2"/>
    <w:rsid w:val="0080048A"/>
    <w:rsid w:val="00803391"/>
    <w:rsid w:val="008042D0"/>
    <w:rsid w:val="00804D3E"/>
    <w:rsid w:val="008064E8"/>
    <w:rsid w:val="00806507"/>
    <w:rsid w:val="00806F50"/>
    <w:rsid w:val="00823292"/>
    <w:rsid w:val="008237B2"/>
    <w:rsid w:val="00827DB5"/>
    <w:rsid w:val="00832454"/>
    <w:rsid w:val="00832860"/>
    <w:rsid w:val="00834794"/>
    <w:rsid w:val="00836127"/>
    <w:rsid w:val="00846AAC"/>
    <w:rsid w:val="00850BD1"/>
    <w:rsid w:val="00852799"/>
    <w:rsid w:val="00854308"/>
    <w:rsid w:val="00856965"/>
    <w:rsid w:val="0085777A"/>
    <w:rsid w:val="00863642"/>
    <w:rsid w:val="00872CC9"/>
    <w:rsid w:val="008761FD"/>
    <w:rsid w:val="008A072B"/>
    <w:rsid w:val="008A6958"/>
    <w:rsid w:val="008B430E"/>
    <w:rsid w:val="008B4F77"/>
    <w:rsid w:val="008B511C"/>
    <w:rsid w:val="008B6691"/>
    <w:rsid w:val="008C24A3"/>
    <w:rsid w:val="008C4A31"/>
    <w:rsid w:val="008C4D11"/>
    <w:rsid w:val="008C53B2"/>
    <w:rsid w:val="008C7981"/>
    <w:rsid w:val="008D3D0C"/>
    <w:rsid w:val="008D4667"/>
    <w:rsid w:val="008D68EB"/>
    <w:rsid w:val="008E3FA1"/>
    <w:rsid w:val="008E74A6"/>
    <w:rsid w:val="008F1ABE"/>
    <w:rsid w:val="008F2537"/>
    <w:rsid w:val="008F525C"/>
    <w:rsid w:val="008F68EE"/>
    <w:rsid w:val="009022F4"/>
    <w:rsid w:val="009032D1"/>
    <w:rsid w:val="00906E49"/>
    <w:rsid w:val="00911438"/>
    <w:rsid w:val="00911A01"/>
    <w:rsid w:val="00922B5E"/>
    <w:rsid w:val="009256BD"/>
    <w:rsid w:val="00930CF8"/>
    <w:rsid w:val="009323DE"/>
    <w:rsid w:val="0093381C"/>
    <w:rsid w:val="00933AA3"/>
    <w:rsid w:val="00945EC5"/>
    <w:rsid w:val="00947471"/>
    <w:rsid w:val="0095022F"/>
    <w:rsid w:val="009511E9"/>
    <w:rsid w:val="009520F6"/>
    <w:rsid w:val="0095318F"/>
    <w:rsid w:val="00960CA3"/>
    <w:rsid w:val="00961C99"/>
    <w:rsid w:val="00963A84"/>
    <w:rsid w:val="00965BDF"/>
    <w:rsid w:val="009672AB"/>
    <w:rsid w:val="00976FA2"/>
    <w:rsid w:val="00981D11"/>
    <w:rsid w:val="009A6513"/>
    <w:rsid w:val="009B00EC"/>
    <w:rsid w:val="009B0763"/>
    <w:rsid w:val="009C52B9"/>
    <w:rsid w:val="009D336D"/>
    <w:rsid w:val="009D3D2E"/>
    <w:rsid w:val="009D7547"/>
    <w:rsid w:val="009E051E"/>
    <w:rsid w:val="009E126E"/>
    <w:rsid w:val="009E1B85"/>
    <w:rsid w:val="009F29EF"/>
    <w:rsid w:val="009F7E2F"/>
    <w:rsid w:val="00A022FC"/>
    <w:rsid w:val="00A031D2"/>
    <w:rsid w:val="00A068F1"/>
    <w:rsid w:val="00A10E21"/>
    <w:rsid w:val="00A221AE"/>
    <w:rsid w:val="00A259DC"/>
    <w:rsid w:val="00A3004E"/>
    <w:rsid w:val="00A3158D"/>
    <w:rsid w:val="00A3458A"/>
    <w:rsid w:val="00A34A8A"/>
    <w:rsid w:val="00A4113E"/>
    <w:rsid w:val="00A436A6"/>
    <w:rsid w:val="00A478F7"/>
    <w:rsid w:val="00A503D6"/>
    <w:rsid w:val="00A53F53"/>
    <w:rsid w:val="00A6017E"/>
    <w:rsid w:val="00A607C8"/>
    <w:rsid w:val="00A61245"/>
    <w:rsid w:val="00A76E2B"/>
    <w:rsid w:val="00A77384"/>
    <w:rsid w:val="00A773E8"/>
    <w:rsid w:val="00A8021E"/>
    <w:rsid w:val="00A854AF"/>
    <w:rsid w:val="00A9539F"/>
    <w:rsid w:val="00AA1B98"/>
    <w:rsid w:val="00AB5163"/>
    <w:rsid w:val="00AC102E"/>
    <w:rsid w:val="00AC6B58"/>
    <w:rsid w:val="00AD3080"/>
    <w:rsid w:val="00AD48C2"/>
    <w:rsid w:val="00AD6445"/>
    <w:rsid w:val="00AD746F"/>
    <w:rsid w:val="00AE2833"/>
    <w:rsid w:val="00AE6676"/>
    <w:rsid w:val="00AF0B52"/>
    <w:rsid w:val="00AF21F3"/>
    <w:rsid w:val="00AF7A18"/>
    <w:rsid w:val="00B26A52"/>
    <w:rsid w:val="00B34FB4"/>
    <w:rsid w:val="00B3584A"/>
    <w:rsid w:val="00B45A33"/>
    <w:rsid w:val="00B50BBE"/>
    <w:rsid w:val="00B55535"/>
    <w:rsid w:val="00B57F70"/>
    <w:rsid w:val="00B728B1"/>
    <w:rsid w:val="00B804FD"/>
    <w:rsid w:val="00B80DB3"/>
    <w:rsid w:val="00B84BED"/>
    <w:rsid w:val="00B868A5"/>
    <w:rsid w:val="00B9370B"/>
    <w:rsid w:val="00B93C9C"/>
    <w:rsid w:val="00B93D6D"/>
    <w:rsid w:val="00BA32F1"/>
    <w:rsid w:val="00BB1747"/>
    <w:rsid w:val="00BB501B"/>
    <w:rsid w:val="00BB640F"/>
    <w:rsid w:val="00BC2C6C"/>
    <w:rsid w:val="00BC366A"/>
    <w:rsid w:val="00BC4A46"/>
    <w:rsid w:val="00BD05C3"/>
    <w:rsid w:val="00BD1C1A"/>
    <w:rsid w:val="00BD36E5"/>
    <w:rsid w:val="00BE1171"/>
    <w:rsid w:val="00BE17BB"/>
    <w:rsid w:val="00BE195C"/>
    <w:rsid w:val="00BF0F04"/>
    <w:rsid w:val="00C022C9"/>
    <w:rsid w:val="00C03F27"/>
    <w:rsid w:val="00C10867"/>
    <w:rsid w:val="00C11E5E"/>
    <w:rsid w:val="00C12F8B"/>
    <w:rsid w:val="00C146CE"/>
    <w:rsid w:val="00C152F4"/>
    <w:rsid w:val="00C173BA"/>
    <w:rsid w:val="00C32824"/>
    <w:rsid w:val="00C35411"/>
    <w:rsid w:val="00C36F78"/>
    <w:rsid w:val="00C41303"/>
    <w:rsid w:val="00C42E11"/>
    <w:rsid w:val="00C4568F"/>
    <w:rsid w:val="00C46E06"/>
    <w:rsid w:val="00C85AC1"/>
    <w:rsid w:val="00C8694D"/>
    <w:rsid w:val="00C918D4"/>
    <w:rsid w:val="00C93333"/>
    <w:rsid w:val="00C9420D"/>
    <w:rsid w:val="00C962E6"/>
    <w:rsid w:val="00C96F1F"/>
    <w:rsid w:val="00CA2D53"/>
    <w:rsid w:val="00CA395F"/>
    <w:rsid w:val="00CB495E"/>
    <w:rsid w:val="00CC2E25"/>
    <w:rsid w:val="00CC50B8"/>
    <w:rsid w:val="00CD21FD"/>
    <w:rsid w:val="00CD47B4"/>
    <w:rsid w:val="00CD5FDA"/>
    <w:rsid w:val="00CE393D"/>
    <w:rsid w:val="00CE6391"/>
    <w:rsid w:val="00CE6DCE"/>
    <w:rsid w:val="00CF79B7"/>
    <w:rsid w:val="00D01351"/>
    <w:rsid w:val="00D01455"/>
    <w:rsid w:val="00D02113"/>
    <w:rsid w:val="00D05832"/>
    <w:rsid w:val="00D05A2D"/>
    <w:rsid w:val="00D06F7B"/>
    <w:rsid w:val="00D07DD5"/>
    <w:rsid w:val="00D1132D"/>
    <w:rsid w:val="00D15EC5"/>
    <w:rsid w:val="00D23244"/>
    <w:rsid w:val="00D23DA1"/>
    <w:rsid w:val="00D271DB"/>
    <w:rsid w:val="00D32F51"/>
    <w:rsid w:val="00D353D0"/>
    <w:rsid w:val="00D35A58"/>
    <w:rsid w:val="00D41450"/>
    <w:rsid w:val="00D42150"/>
    <w:rsid w:val="00D42C31"/>
    <w:rsid w:val="00D447F8"/>
    <w:rsid w:val="00D51C25"/>
    <w:rsid w:val="00D55A91"/>
    <w:rsid w:val="00D61416"/>
    <w:rsid w:val="00D6199F"/>
    <w:rsid w:val="00D63AA8"/>
    <w:rsid w:val="00D6504C"/>
    <w:rsid w:val="00D73A38"/>
    <w:rsid w:val="00D7795A"/>
    <w:rsid w:val="00D83A0C"/>
    <w:rsid w:val="00D8688E"/>
    <w:rsid w:val="00D872F8"/>
    <w:rsid w:val="00D8789E"/>
    <w:rsid w:val="00DA39D2"/>
    <w:rsid w:val="00DB3E8C"/>
    <w:rsid w:val="00DC268E"/>
    <w:rsid w:val="00DC2DE0"/>
    <w:rsid w:val="00DC58E5"/>
    <w:rsid w:val="00DC7A89"/>
    <w:rsid w:val="00DD12F9"/>
    <w:rsid w:val="00DD58D0"/>
    <w:rsid w:val="00DE4052"/>
    <w:rsid w:val="00DE5C05"/>
    <w:rsid w:val="00DF3FF9"/>
    <w:rsid w:val="00DF7173"/>
    <w:rsid w:val="00DF77A4"/>
    <w:rsid w:val="00E00ED0"/>
    <w:rsid w:val="00E04BD4"/>
    <w:rsid w:val="00E1160A"/>
    <w:rsid w:val="00E12161"/>
    <w:rsid w:val="00E1308F"/>
    <w:rsid w:val="00E13E34"/>
    <w:rsid w:val="00E27450"/>
    <w:rsid w:val="00E30475"/>
    <w:rsid w:val="00E312D7"/>
    <w:rsid w:val="00E31807"/>
    <w:rsid w:val="00E43B36"/>
    <w:rsid w:val="00E44554"/>
    <w:rsid w:val="00E468DC"/>
    <w:rsid w:val="00E46F1C"/>
    <w:rsid w:val="00E50C99"/>
    <w:rsid w:val="00E50EF4"/>
    <w:rsid w:val="00E513D2"/>
    <w:rsid w:val="00E81E35"/>
    <w:rsid w:val="00E82A8D"/>
    <w:rsid w:val="00E83839"/>
    <w:rsid w:val="00E83966"/>
    <w:rsid w:val="00E90473"/>
    <w:rsid w:val="00EA5CE2"/>
    <w:rsid w:val="00EB79DB"/>
    <w:rsid w:val="00EC0D0A"/>
    <w:rsid w:val="00EC1D2A"/>
    <w:rsid w:val="00EC4052"/>
    <w:rsid w:val="00EC6A5F"/>
    <w:rsid w:val="00ED2D1D"/>
    <w:rsid w:val="00ED3264"/>
    <w:rsid w:val="00ED4166"/>
    <w:rsid w:val="00EE2E0E"/>
    <w:rsid w:val="00EE661C"/>
    <w:rsid w:val="00EF1179"/>
    <w:rsid w:val="00F066A4"/>
    <w:rsid w:val="00F06F0E"/>
    <w:rsid w:val="00F143D5"/>
    <w:rsid w:val="00F15582"/>
    <w:rsid w:val="00F171D5"/>
    <w:rsid w:val="00F30CBD"/>
    <w:rsid w:val="00F43036"/>
    <w:rsid w:val="00F51652"/>
    <w:rsid w:val="00F57D5D"/>
    <w:rsid w:val="00F60CB9"/>
    <w:rsid w:val="00F65BC6"/>
    <w:rsid w:val="00F703AA"/>
    <w:rsid w:val="00F728EC"/>
    <w:rsid w:val="00F85DD5"/>
    <w:rsid w:val="00F91EE3"/>
    <w:rsid w:val="00F92812"/>
    <w:rsid w:val="00FA3D76"/>
    <w:rsid w:val="00FA7865"/>
    <w:rsid w:val="00FC182E"/>
    <w:rsid w:val="00FC2FAC"/>
    <w:rsid w:val="00FC7B5E"/>
    <w:rsid w:val="00FD71BC"/>
    <w:rsid w:val="00FE3DE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95A284"/>
  <w15:chartTrackingRefBased/>
  <w15:docId w15:val="{DF7D06CA-4F8C-4314-A091-F61279A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0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6E06"/>
    <w:pPr>
      <w:keepNext/>
      <w:spacing w:before="120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C46E06"/>
    <w:pPr>
      <w:keepNext/>
      <w:tabs>
        <w:tab w:val="right" w:pos="7200"/>
      </w:tabs>
      <w:spacing w:before="120"/>
      <w:outlineLvl w:val="1"/>
    </w:pPr>
    <w:rPr>
      <w:rFonts w:ascii="Calisto MT" w:hAnsi="Calisto MT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E06"/>
    <w:rPr>
      <w:rFonts w:ascii="Times" w:eastAsia="Times" w:hAnsi="Times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6E06"/>
    <w:rPr>
      <w:rFonts w:ascii="Calisto MT" w:eastAsia="Times" w:hAnsi="Calisto MT" w:cs="Times New Roman"/>
      <w:i/>
      <w:sz w:val="20"/>
      <w:szCs w:val="20"/>
    </w:rPr>
  </w:style>
  <w:style w:type="paragraph" w:styleId="BodyTextIndent2">
    <w:name w:val="Body Text Indent 2"/>
    <w:basedOn w:val="Normal"/>
    <w:link w:val="BodyTextIndent2Char"/>
    <w:rsid w:val="00C46E06"/>
    <w:pPr>
      <w:tabs>
        <w:tab w:val="right" w:pos="3960"/>
        <w:tab w:val="right" w:pos="4860"/>
        <w:tab w:val="left" w:pos="5580"/>
        <w:tab w:val="right" w:pos="7560"/>
      </w:tabs>
      <w:spacing w:before="120"/>
      <w:ind w:left="1080"/>
    </w:pPr>
    <w:rPr>
      <w:rFonts w:ascii="Calisto MT" w:hAnsi="Calisto MT"/>
    </w:rPr>
  </w:style>
  <w:style w:type="character" w:customStyle="1" w:styleId="BodyTextIndent2Char">
    <w:name w:val="Body Text Indent 2 Char"/>
    <w:basedOn w:val="DefaultParagraphFont"/>
    <w:link w:val="BodyTextIndent2"/>
    <w:rsid w:val="00C46E06"/>
    <w:rPr>
      <w:rFonts w:ascii="Calisto MT" w:eastAsia="Times" w:hAnsi="Calisto M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CB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CBD"/>
    <w:rPr>
      <w:rFonts w:ascii="Times" w:eastAsia="Times" w:hAnsi="Times" w:cs="Times New Roman"/>
      <w:sz w:val="24"/>
      <w:szCs w:val="20"/>
    </w:rPr>
  </w:style>
  <w:style w:type="paragraph" w:customStyle="1" w:styleId="Normal1">
    <w:name w:val="Normal1"/>
    <w:rsid w:val="00F30CBD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2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2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24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5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2017-04-18T18:06:00Z</cp:lastPrinted>
  <dcterms:created xsi:type="dcterms:W3CDTF">2017-04-17T19:11:00Z</dcterms:created>
  <dcterms:modified xsi:type="dcterms:W3CDTF">2017-04-18T18:07:00Z</dcterms:modified>
</cp:coreProperties>
</file>