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3A4C" w14:textId="0CEAA61C" w:rsidR="005C4DD6" w:rsidRPr="0088534A" w:rsidRDefault="007C2CEE" w:rsidP="00186F21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Investigating</w:t>
      </w:r>
      <w:r w:rsidR="00AB0560">
        <w:rPr>
          <w:rFonts w:eastAsia="Open Sans"/>
          <w:b/>
          <w:sz w:val="36"/>
          <w:szCs w:val="36"/>
        </w:rPr>
        <w:t xml:space="preserve"> </w:t>
      </w:r>
      <w:r w:rsidR="00186F21">
        <w:rPr>
          <w:rFonts w:eastAsia="Open Sans"/>
          <w:b/>
          <w:sz w:val="36"/>
          <w:szCs w:val="36"/>
        </w:rPr>
        <w:t>F</w:t>
      </w:r>
      <w:r w:rsidR="00AB0560">
        <w:rPr>
          <w:rFonts w:eastAsia="Open Sans"/>
          <w:b/>
          <w:sz w:val="36"/>
          <w:szCs w:val="36"/>
        </w:rPr>
        <w:t>riction</w:t>
      </w:r>
      <w:r w:rsidR="00544901">
        <w:rPr>
          <w:rFonts w:eastAsia="Open Sans"/>
          <w:b/>
          <w:sz w:val="36"/>
          <w:szCs w:val="36"/>
        </w:rPr>
        <w:t xml:space="preserve"> Worksheet</w:t>
      </w:r>
    </w:p>
    <w:p w14:paraId="54E4C4E0" w14:textId="77777777" w:rsidR="00186F21" w:rsidRDefault="00186F21" w:rsidP="00343F02">
      <w:pPr>
        <w:ind w:left="-720" w:right="-720"/>
        <w:rPr>
          <w:rFonts w:eastAsia="Open Sans"/>
        </w:rPr>
      </w:pPr>
    </w:p>
    <w:p w14:paraId="76D7C487" w14:textId="0914C95F" w:rsidR="005C4DD6" w:rsidRDefault="00AB0560" w:rsidP="00343F02">
      <w:pPr>
        <w:ind w:left="-720" w:right="-720"/>
        <w:rPr>
          <w:rFonts w:eastAsia="Open Sans"/>
        </w:rPr>
      </w:pPr>
      <w:r>
        <w:rPr>
          <w:rFonts w:eastAsia="Open Sans"/>
        </w:rPr>
        <w:t>In this investigation</w:t>
      </w:r>
      <w:r w:rsidR="000A27DD">
        <w:rPr>
          <w:rFonts w:eastAsia="Open Sans"/>
        </w:rPr>
        <w:t>,</w:t>
      </w:r>
      <w:r>
        <w:rPr>
          <w:rFonts w:eastAsia="Open Sans"/>
        </w:rPr>
        <w:t xml:space="preserve"> we are going to </w:t>
      </w:r>
      <w:r w:rsidR="00713BD0">
        <w:rPr>
          <w:rFonts w:eastAsia="Open Sans"/>
        </w:rPr>
        <w:t>examine</w:t>
      </w:r>
      <w:r>
        <w:rPr>
          <w:rFonts w:eastAsia="Open Sans"/>
        </w:rPr>
        <w:t xml:space="preserve"> how surface roughness affects friction. </w:t>
      </w:r>
      <w:r w:rsidR="00713BD0">
        <w:rPr>
          <w:rFonts w:eastAsia="Open Sans"/>
        </w:rPr>
        <w:t>There will be three parts to this inquiry</w:t>
      </w:r>
      <w:r w:rsidR="00595055">
        <w:rPr>
          <w:rFonts w:eastAsia="Open Sans"/>
        </w:rPr>
        <w:t>:</w:t>
      </w:r>
      <w:r w:rsidR="00713BD0">
        <w:rPr>
          <w:rFonts w:eastAsia="Open Sans"/>
        </w:rPr>
        <w:t xml:space="preserve"> We will investigate the effect of (1) surface roughness, (2) puck mass</w:t>
      </w:r>
      <w:r w:rsidR="000A27DD">
        <w:rPr>
          <w:rFonts w:eastAsia="Open Sans"/>
        </w:rPr>
        <w:t>,</w:t>
      </w:r>
      <w:r w:rsidR="00713BD0">
        <w:rPr>
          <w:rFonts w:eastAsia="Open Sans"/>
        </w:rPr>
        <w:t xml:space="preserve"> and (3) solid additives by </w:t>
      </w:r>
      <w:r w:rsidR="00343F02">
        <w:rPr>
          <w:rFonts w:eastAsia="Open Sans"/>
        </w:rPr>
        <w:t>letting</w:t>
      </w:r>
      <w:r w:rsidR="00713BD0">
        <w:rPr>
          <w:rFonts w:eastAsia="Open Sans"/>
        </w:rPr>
        <w:t xml:space="preserve"> a puck </w:t>
      </w:r>
      <w:r w:rsidR="00343F02">
        <w:rPr>
          <w:rFonts w:eastAsia="Open Sans"/>
        </w:rPr>
        <w:t xml:space="preserve">slide </w:t>
      </w:r>
      <w:r w:rsidR="00713BD0">
        <w:rPr>
          <w:rFonts w:eastAsia="Open Sans"/>
        </w:rPr>
        <w:t xml:space="preserve">down a slope. </w:t>
      </w:r>
    </w:p>
    <w:p w14:paraId="637F46F7" w14:textId="24D25B02" w:rsidR="00343F02" w:rsidRDefault="00343F02" w:rsidP="00343F02">
      <w:pPr>
        <w:ind w:left="-720" w:right="-720"/>
        <w:rPr>
          <w:rFonts w:eastAsia="Open Sans"/>
        </w:rPr>
      </w:pPr>
    </w:p>
    <w:p w14:paraId="34FA1712" w14:textId="3EB02ACF" w:rsidR="00343F02" w:rsidRPr="00343F02" w:rsidRDefault="00FC1340" w:rsidP="00343F02">
      <w:pPr>
        <w:ind w:left="-720" w:right="-720"/>
        <w:rPr>
          <w:rFonts w:eastAsia="Open Sans"/>
        </w:rPr>
      </w:pPr>
      <w:r>
        <w:rPr>
          <w:rFonts w:eastAsia="Open Sans"/>
        </w:rPr>
        <w:t xml:space="preserve">Read the </w:t>
      </w:r>
      <w:r w:rsidR="00746C8A">
        <w:rPr>
          <w:rFonts w:eastAsia="Open Sans"/>
        </w:rPr>
        <w:t>full set</w:t>
      </w:r>
      <w:r w:rsidR="000A27DD">
        <w:rPr>
          <w:rFonts w:eastAsia="Open Sans"/>
        </w:rPr>
        <w:t xml:space="preserve"> of</w:t>
      </w:r>
      <w:r>
        <w:rPr>
          <w:rFonts w:eastAsia="Open Sans"/>
        </w:rPr>
        <w:t xml:space="preserve"> instructions before attempting the experiments. </w:t>
      </w:r>
      <w:r w:rsidR="00343F02">
        <w:rPr>
          <w:rFonts w:eastAsia="Open Sans"/>
        </w:rPr>
        <w:t>Before every experiment</w:t>
      </w:r>
      <w:r w:rsidR="000A27DD">
        <w:rPr>
          <w:rFonts w:eastAsia="Open Sans"/>
        </w:rPr>
        <w:t>,</w:t>
      </w:r>
      <w:r w:rsidR="00343F02">
        <w:rPr>
          <w:rFonts w:eastAsia="Open Sans"/>
        </w:rPr>
        <w:t xml:space="preserve"> discuss the expected outcome. </w:t>
      </w:r>
    </w:p>
    <w:p w14:paraId="4E9B6DAC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7E40785F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CB386D" w14:textId="08CD6A6E" w:rsidR="005C4DD6" w:rsidRPr="0088534A" w:rsidRDefault="0034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Surface Roughness</w:t>
            </w:r>
          </w:p>
        </w:tc>
      </w:tr>
      <w:tr w:rsidR="005C4DD6" w14:paraId="41C36FDD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F424AF" w14:textId="0849AF82" w:rsidR="00677F12" w:rsidRDefault="00343F02" w:rsidP="002168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63"/>
              <w:rPr>
                <w:rFonts w:eastAsia="Open Sans"/>
              </w:rPr>
            </w:pPr>
            <w:r w:rsidRPr="00343F02">
              <w:rPr>
                <w:rFonts w:eastAsia="Open Sans"/>
              </w:rPr>
              <w:t xml:space="preserve">Locate the slopes that are covered with </w:t>
            </w:r>
            <w:r w:rsidR="00621992" w:rsidRPr="00343F02">
              <w:rPr>
                <w:rFonts w:eastAsia="Open Sans"/>
              </w:rPr>
              <w:t>different</w:t>
            </w:r>
            <w:r w:rsidRPr="00343F02">
              <w:rPr>
                <w:rFonts w:eastAsia="Open Sans"/>
              </w:rPr>
              <w:t xml:space="preserve"> grit sandpaper. </w:t>
            </w:r>
          </w:p>
          <w:p w14:paraId="68CB8F96" w14:textId="109F71A7" w:rsidR="00343F02" w:rsidRDefault="00343F02" w:rsidP="002168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63"/>
              <w:rPr>
                <w:rFonts w:eastAsia="Open Sans"/>
              </w:rPr>
            </w:pPr>
            <w:r>
              <w:rPr>
                <w:rFonts w:eastAsia="Open Sans"/>
              </w:rPr>
              <w:t>Let the puck slide down each surface. Ensure that the pucks are not being pushed</w:t>
            </w:r>
            <w:r w:rsidR="00933A51">
              <w:rPr>
                <w:rFonts w:eastAsia="Open Sans"/>
              </w:rPr>
              <w:t xml:space="preserve"> down</w:t>
            </w:r>
            <w:r>
              <w:rPr>
                <w:rFonts w:eastAsia="Open Sans"/>
              </w:rPr>
              <w:t>.</w:t>
            </w:r>
          </w:p>
          <w:p w14:paraId="6F2E70E8" w14:textId="1BD38C2D" w:rsidR="00343F02" w:rsidRDefault="00343F02" w:rsidP="002168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63"/>
              <w:rPr>
                <w:rFonts w:eastAsia="Open Sans"/>
              </w:rPr>
            </w:pPr>
            <w:r>
              <w:rPr>
                <w:rFonts w:eastAsia="Open Sans"/>
              </w:rPr>
              <w:t xml:space="preserve">Measure the time it takes for the puck to travel </w:t>
            </w:r>
            <w:r w:rsidR="0007239D">
              <w:rPr>
                <w:rFonts w:eastAsia="Open Sans"/>
              </w:rPr>
              <w:t xml:space="preserve">the </w:t>
            </w:r>
            <w:r>
              <w:rPr>
                <w:rFonts w:eastAsia="Open Sans"/>
              </w:rPr>
              <w:t xml:space="preserve">distance </w:t>
            </w:r>
            <w:r w:rsidR="0007239D">
              <w:rPr>
                <w:rFonts w:eastAsia="Open Sans"/>
              </w:rPr>
              <w:t xml:space="preserve">of </w:t>
            </w:r>
            <w:r>
              <w:rPr>
                <w:rFonts w:eastAsia="Open Sans"/>
              </w:rPr>
              <w:t xml:space="preserve">A to B. </w:t>
            </w:r>
          </w:p>
          <w:p w14:paraId="4A4DA87B" w14:textId="77777777" w:rsidR="00343F02" w:rsidRDefault="00343F02" w:rsidP="002168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63"/>
              <w:rPr>
                <w:rFonts w:eastAsia="Open Sans"/>
              </w:rPr>
            </w:pPr>
            <w:r>
              <w:rPr>
                <w:rFonts w:eastAsia="Open Sans"/>
              </w:rPr>
              <w:t>Record your data in the corresponding table.</w:t>
            </w:r>
          </w:p>
          <w:p w14:paraId="49C6E7BA" w14:textId="1B46BD9A" w:rsidR="00343F02" w:rsidRDefault="00343F02" w:rsidP="002168A5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63"/>
              <w:rPr>
                <w:rFonts w:eastAsia="Open Sans"/>
              </w:rPr>
            </w:pPr>
            <w:r>
              <w:rPr>
                <w:rFonts w:eastAsia="Open Sans"/>
              </w:rPr>
              <w:t xml:space="preserve">Repeat each measurement </w:t>
            </w:r>
            <w:r w:rsidR="0007239D">
              <w:rPr>
                <w:rFonts w:eastAsia="Open Sans"/>
              </w:rPr>
              <w:t>three</w:t>
            </w:r>
            <w:r>
              <w:rPr>
                <w:rFonts w:eastAsia="Open Sans"/>
              </w:rPr>
              <w:t xml:space="preserve"> times.</w:t>
            </w:r>
          </w:p>
          <w:p w14:paraId="7027BC70" w14:textId="77777777" w:rsidR="00693BA9" w:rsidRDefault="00693BA9" w:rsidP="00693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A56DF5C" w14:textId="6AC224A4" w:rsidR="00693BA9" w:rsidRPr="00693BA9" w:rsidRDefault="00693BA9" w:rsidP="00BD7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  <w:r w:rsidRPr="00693BA9">
              <w:rPr>
                <w:rFonts w:eastAsia="Open Sans"/>
                <w:noProof/>
              </w:rPr>
              <w:drawing>
                <wp:inline distT="0" distB="0" distL="0" distR="0" wp14:anchorId="35048B4F" wp14:editId="6B383794">
                  <wp:extent cx="5784218" cy="359092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158" cy="359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747E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97E41D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BB15FB3" w14:textId="518FFDF4" w:rsidR="005C4DD6" w:rsidRDefault="005C4DD6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93BA9" w14:paraId="4AD99DE7" w14:textId="77777777" w:rsidTr="006113CF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C8DD2C" w14:textId="33D8B35D" w:rsidR="00693BA9" w:rsidRPr="0088534A" w:rsidRDefault="00FC1340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Mass</w:t>
            </w:r>
          </w:p>
        </w:tc>
      </w:tr>
      <w:tr w:rsidR="00693BA9" w14:paraId="7EB02C8D" w14:textId="77777777" w:rsidTr="006113CF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3C42BD" w14:textId="03E46D81" w:rsidR="00693BA9" w:rsidRDefault="00FC1340" w:rsidP="002168A5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3"/>
              <w:rPr>
                <w:rFonts w:eastAsia="Open Sans"/>
              </w:rPr>
            </w:pPr>
            <w:r>
              <w:rPr>
                <w:rFonts w:eastAsia="Open Sans"/>
              </w:rPr>
              <w:t>Repeat the previous experiment. This time</w:t>
            </w:r>
            <w:r w:rsidR="0007239D">
              <w:rPr>
                <w:rFonts w:eastAsia="Open Sans"/>
              </w:rPr>
              <w:t>,</w:t>
            </w:r>
            <w:r>
              <w:rPr>
                <w:rFonts w:eastAsia="Open Sans"/>
              </w:rPr>
              <w:t xml:space="preserve"> use the puck with the larger mass. </w:t>
            </w:r>
          </w:p>
          <w:p w14:paraId="53D93782" w14:textId="77777777" w:rsidR="00693BA9" w:rsidRDefault="00693BA9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3350D0" w14:textId="303BFF2B" w:rsidR="00693BA9" w:rsidRPr="00693BA9" w:rsidRDefault="00FC1340" w:rsidP="00FC1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</w:rPr>
            </w:pPr>
            <w:r w:rsidRPr="00FC1340">
              <w:rPr>
                <w:rFonts w:eastAsia="Open Sans"/>
                <w:noProof/>
              </w:rPr>
              <w:drawing>
                <wp:inline distT="0" distB="0" distL="0" distR="0" wp14:anchorId="08B8EA1E" wp14:editId="63A8E8A9">
                  <wp:extent cx="3867150" cy="2263932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912" cy="227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2DEC5" w14:textId="6E075C69" w:rsidR="00693BA9" w:rsidRDefault="00693BA9">
      <w:pPr>
        <w:ind w:right="-720" w:hanging="720"/>
        <w:rPr>
          <w:rFonts w:eastAsia="Open Sans"/>
        </w:rPr>
      </w:pPr>
    </w:p>
    <w:p w14:paraId="2B710FC6" w14:textId="38C334B9" w:rsidR="00FC1340" w:rsidRDefault="00FC1340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C1340" w14:paraId="52B5592E" w14:textId="77777777" w:rsidTr="006113CF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D8C974" w14:textId="7A3D229D" w:rsidR="00FC1340" w:rsidRPr="0088534A" w:rsidRDefault="00FC1340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Solid Additives</w:t>
            </w:r>
          </w:p>
        </w:tc>
      </w:tr>
      <w:tr w:rsidR="00FC1340" w14:paraId="3074B4D3" w14:textId="77777777" w:rsidTr="006113CF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9A9F34" w14:textId="77777777" w:rsidR="0045243F" w:rsidRDefault="0045243F" w:rsidP="002168A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 xml:space="preserve">Sprinkle your choice of solid additive on each ramp. </w:t>
            </w:r>
          </w:p>
          <w:p w14:paraId="56C38AE5" w14:textId="03CCD1F4" w:rsidR="00FC1340" w:rsidRDefault="0045243F" w:rsidP="002168A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>Repeat</w:t>
            </w:r>
            <w:r w:rsidR="00FC1340">
              <w:rPr>
                <w:rFonts w:eastAsia="Open Sans"/>
              </w:rPr>
              <w:t xml:space="preserve"> the experiment with </w:t>
            </w:r>
            <w:r w:rsidR="002A479F">
              <w:rPr>
                <w:rFonts w:eastAsia="Open Sans"/>
              </w:rPr>
              <w:t>three</w:t>
            </w:r>
            <w:r w:rsidR="00FC1340">
              <w:rPr>
                <w:rFonts w:eastAsia="Open Sans"/>
              </w:rPr>
              <w:t xml:space="preserve"> different solid additives.</w:t>
            </w:r>
          </w:p>
          <w:p w14:paraId="568F8F23" w14:textId="4D844A42" w:rsidR="0045243F" w:rsidRDefault="0045243F" w:rsidP="002168A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 xml:space="preserve">Clean the surface when switching additives. </w:t>
            </w:r>
          </w:p>
          <w:p w14:paraId="26B44876" w14:textId="77777777" w:rsidR="00FC1340" w:rsidRDefault="00FC1340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4CA577" w14:textId="6B26B87B" w:rsidR="00FC1340" w:rsidRPr="00FC1340" w:rsidRDefault="00FC1340" w:rsidP="00FC1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  <w:b/>
                <w:bCs/>
              </w:rPr>
            </w:pPr>
            <w:r w:rsidRPr="00FC1340">
              <w:rPr>
                <w:rFonts w:eastAsia="Open Sans"/>
                <w:b/>
                <w:bCs/>
                <w:noProof/>
              </w:rPr>
              <w:drawing>
                <wp:inline distT="0" distB="0" distL="0" distR="0" wp14:anchorId="47802638" wp14:editId="22F6F87E">
                  <wp:extent cx="3571875" cy="22320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875" cy="227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A6D88" w14:textId="7DCC6292" w:rsidR="00FC1340" w:rsidRDefault="00FC1340">
      <w:pPr>
        <w:ind w:right="-720" w:hanging="720"/>
        <w:rPr>
          <w:rFonts w:eastAsia="Open Sans"/>
        </w:rPr>
      </w:pPr>
    </w:p>
    <w:p w14:paraId="24EE740D" w14:textId="6AE6D7AF" w:rsidR="00FC1340" w:rsidRDefault="00FC1340">
      <w:pPr>
        <w:ind w:right="-720" w:hanging="720"/>
        <w:rPr>
          <w:rFonts w:eastAsia="Open Sans"/>
        </w:rPr>
      </w:pPr>
    </w:p>
    <w:p w14:paraId="235CFA2C" w14:textId="77777777" w:rsidR="00544901" w:rsidRDefault="00544901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2700"/>
        <w:gridCol w:w="3960"/>
        <w:gridCol w:w="3039"/>
      </w:tblGrid>
      <w:tr w:rsidR="00FC1340" w14:paraId="185E2AD7" w14:textId="77777777" w:rsidTr="006113CF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E06A64" w14:textId="6F9BF75E" w:rsidR="00FC1340" w:rsidRPr="0088534A" w:rsidRDefault="00FC1340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Datasheet</w:t>
            </w:r>
            <w:r w:rsidR="00394E7C">
              <w:rPr>
                <w:rFonts w:eastAsia="Open Sans"/>
                <w:b/>
                <w:color w:val="FFFFFF"/>
              </w:rPr>
              <w:t xml:space="preserve"> (surface roughness</w:t>
            </w:r>
            <w:r w:rsidR="00CC636F">
              <w:rPr>
                <w:rFonts w:eastAsia="Open Sans"/>
                <w:b/>
                <w:color w:val="FFFFFF"/>
              </w:rPr>
              <w:t>)</w:t>
            </w:r>
          </w:p>
        </w:tc>
      </w:tr>
      <w:tr w:rsidR="00FC1340" w14:paraId="1275B58C" w14:textId="77777777" w:rsidTr="00394E7C">
        <w:trPr>
          <w:trHeight w:val="26"/>
        </w:trPr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6F7EE5" w14:textId="528E9FD3" w:rsidR="000C1137" w:rsidRDefault="00394E7C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  <w:sz w:val="32"/>
                <w:szCs w:val="32"/>
              </w:rPr>
            </w:pPr>
            <w:r w:rsidRPr="00693BA9">
              <w:rPr>
                <w:rFonts w:eastAsia="Open Sans"/>
                <w:noProof/>
              </w:rPr>
              <w:drawing>
                <wp:anchor distT="0" distB="0" distL="114300" distR="114300" simplePos="0" relativeHeight="251658240" behindDoc="0" locked="0" layoutInCell="1" allowOverlap="1" wp14:anchorId="2FB7F749" wp14:editId="6474CAFB">
                  <wp:simplePos x="0" y="0"/>
                  <wp:positionH relativeFrom="column">
                    <wp:posOffset>4836795</wp:posOffset>
                  </wp:positionH>
                  <wp:positionV relativeFrom="paragraph">
                    <wp:posOffset>0</wp:posOffset>
                  </wp:positionV>
                  <wp:extent cx="1857375" cy="1152525"/>
                  <wp:effectExtent l="0" t="0" r="9525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1137">
              <w:rPr>
                <w:rFonts w:eastAsia="Open Sans"/>
                <w:sz w:val="32"/>
                <w:szCs w:val="32"/>
              </w:rPr>
              <w:t>Puck mass (kg) =</w:t>
            </w:r>
          </w:p>
          <w:p w14:paraId="0B59E368" w14:textId="72E97F52" w:rsidR="000C1137" w:rsidRPr="00FC1340" w:rsidRDefault="000C1137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  <w:sz w:val="32"/>
                <w:szCs w:val="32"/>
              </w:rPr>
            </w:pPr>
            <w:r>
              <w:rPr>
                <w:rFonts w:eastAsia="Open Sans"/>
                <w:sz w:val="32"/>
                <w:szCs w:val="32"/>
              </w:rPr>
              <w:t xml:space="preserve">Distance between A and B (m) = </w:t>
            </w:r>
          </w:p>
        </w:tc>
      </w:tr>
      <w:tr w:rsidR="00394E7C" w14:paraId="7A867778" w14:textId="77777777" w:rsidTr="00CC636F">
        <w:trPr>
          <w:trHeight w:hRule="exact" w:val="72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7783752" w14:textId="77777777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F0501" w14:textId="61744717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>
              <w:rPr>
                <w:rFonts w:eastAsia="Open Sans"/>
                <w:sz w:val="20"/>
                <w:szCs w:val="20"/>
              </w:rPr>
              <w:t xml:space="preserve">   </w:t>
            </w:r>
            <w:r w:rsidRPr="000C1137">
              <w:rPr>
                <w:rFonts w:eastAsia="Open Sans"/>
                <w:sz w:val="20"/>
                <w:szCs w:val="20"/>
              </w:rPr>
              <w:t>Time between A and B (s)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7645C" w14:textId="77777777" w:rsidR="00394E7C" w:rsidRPr="000C1137" w:rsidRDefault="00394E7C" w:rsidP="00394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m:oMath>
              <m:r>
                <w:rPr>
                  <w:rFonts w:ascii="Cambria Math" w:eastAsia="Open Sans" w:hAnsi="Cambria Math"/>
                  <w:sz w:val="28"/>
                  <w:szCs w:val="28"/>
                </w:rPr>
                <m:t xml:space="preserve">average speed= </m:t>
              </m:r>
              <m:f>
                <m:fPr>
                  <m:ctrlPr>
                    <w:rPr>
                      <w:rFonts w:ascii="Cambria Math" w:eastAsia="Open Sans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Open Sans" w:hAnsi="Cambria Math"/>
                      <w:sz w:val="28"/>
                      <w:szCs w:val="28"/>
                    </w:rPr>
                    <m:t>distance</m:t>
                  </m:r>
                </m:num>
                <m:den>
                  <m:r>
                    <w:rPr>
                      <w:rFonts w:ascii="Cambria Math" w:eastAsia="Open Sans" w:hAnsi="Cambria Math"/>
                      <w:sz w:val="28"/>
                      <w:szCs w:val="28"/>
                    </w:rPr>
                    <m:t>time</m:t>
                  </m:r>
                </m:den>
              </m:f>
            </m:oMath>
            <w:r w:rsidRPr="000C1137">
              <w:rPr>
                <w:rFonts w:eastAsia="Open Sans"/>
                <w:sz w:val="28"/>
                <w:szCs w:val="28"/>
              </w:rPr>
              <w:t xml:space="preserve">  </w:t>
            </w:r>
            <w:r>
              <w:rPr>
                <w:rFonts w:eastAsia="Open Sans"/>
                <w:sz w:val="20"/>
                <w:szCs w:val="20"/>
              </w:rPr>
              <w:t>m/s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DFFAE" w14:textId="09D8D9C7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  <w:tr w:rsidR="00394E7C" w14:paraId="77FCF68C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0EBC0BA" w14:textId="187032B8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ACB666" w14:textId="77777777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3F4D66C1" w14:textId="7B11B07D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E65F09" w14:textId="77777777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6E9F231" w14:textId="7CA86E63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 w:rsidRPr="000C1137">
              <w:rPr>
                <w:rFonts w:eastAsia="Open Sans"/>
                <w:sz w:val="20"/>
                <w:szCs w:val="20"/>
              </w:rPr>
              <w:t>Sandpaper grit =</w:t>
            </w:r>
          </w:p>
        </w:tc>
      </w:tr>
      <w:tr w:rsidR="00394E7C" w14:paraId="0AF1BC5D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2BE8CE4" w14:textId="41D2A362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DBA458" w14:textId="77777777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732FE2C3" w14:textId="073CA4A1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B5CFD0" w14:textId="77777777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92C73A" w14:textId="700CB62D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394E7C" w14:paraId="5A31C154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7CFA9E" w14:textId="48D2C7B5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F05EE1" w14:textId="77777777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16A74755" w14:textId="406CAB31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8D9152" w14:textId="77777777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E1CAE5" w14:textId="10B623F1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394E7C" w14:paraId="5AD29829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AD72124" w14:textId="061688CA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1F5923" w14:textId="3C81C719" w:rsidR="00394E7C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AB85AD" w14:textId="59BFDF6D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34489D" w14:textId="77777777" w:rsidR="00394E7C" w:rsidRPr="000C1137" w:rsidRDefault="00394E7C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22B3A09D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6195A55" w14:textId="60257A5B" w:rsidR="00CC636F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3CE4D" w14:textId="77777777" w:rsidR="00CC636F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15AB28BA" w14:textId="77777777" w:rsidR="00CC636F" w:rsidRPr="000C1137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0C86E" w14:textId="77777777" w:rsidR="00CC636F" w:rsidRPr="000C1137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DE08" w14:textId="649FC113" w:rsidR="00CC636F" w:rsidRPr="000C1137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 w:rsidRPr="000C1137">
              <w:rPr>
                <w:rFonts w:eastAsia="Open Sans"/>
                <w:sz w:val="20"/>
                <w:szCs w:val="20"/>
              </w:rPr>
              <w:t>Sandpaper grit =</w:t>
            </w:r>
          </w:p>
        </w:tc>
      </w:tr>
      <w:tr w:rsidR="00CC636F" w14:paraId="17FD6895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D7526F0" w14:textId="6FA1DEBD" w:rsidR="00CC636F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AE4DC" w14:textId="77777777" w:rsidR="00CC636F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3263851A" w14:textId="77777777" w:rsidR="00CC636F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807DB" w14:textId="77777777" w:rsidR="00CC636F" w:rsidRPr="000C1137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27634" w14:textId="12A210B7" w:rsidR="00CC636F" w:rsidRPr="000C1137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69E74FD7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257C96" w14:textId="69EED294" w:rsidR="00CC636F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1720D" w14:textId="77777777" w:rsidR="00CC636F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55297011" w14:textId="77777777" w:rsidR="00CC636F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9D5F7" w14:textId="77777777" w:rsidR="00CC636F" w:rsidRPr="000C1137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DCDA7" w14:textId="75929422" w:rsidR="00CC636F" w:rsidRPr="000C1137" w:rsidRDefault="00CC636F" w:rsidP="000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6C2B3A4D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9952FA" w14:textId="186A0615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11545" w14:textId="7777777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9A060" w14:textId="77777777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A786F" w14:textId="77777777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6998B587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91B521F" w14:textId="4D93AD33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686335" w14:textId="7777777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782A3039" w14:textId="7777777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70BAA56" w14:textId="77777777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14D0BC" w14:textId="5FBEF282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 w:rsidRPr="000C1137">
              <w:rPr>
                <w:rFonts w:eastAsia="Open Sans"/>
                <w:sz w:val="20"/>
                <w:szCs w:val="20"/>
              </w:rPr>
              <w:t>Sandpaper grit =</w:t>
            </w:r>
          </w:p>
        </w:tc>
      </w:tr>
      <w:tr w:rsidR="00CC636F" w14:paraId="224AE0BD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4B9D21A" w14:textId="2D9C6B15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C4D5D9" w14:textId="7777777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77BE02FD" w14:textId="7777777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BEA225" w14:textId="77777777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240FD86" w14:textId="61E4DB51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707DA790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86C90AE" w14:textId="1F9229B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570242" w14:textId="7777777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27F755B4" w14:textId="7777777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E98403A" w14:textId="77777777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372B1C" w14:textId="5DF72D78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4BBF6674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0ADEF4B" w14:textId="740EADA0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BC1CFA3" w14:textId="77777777" w:rsidR="00CC636F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5476D50" w14:textId="77777777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03992BE" w14:textId="77777777" w:rsidR="00CC636F" w:rsidRPr="000C1137" w:rsidRDefault="00CC636F" w:rsidP="00CC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</w:tbl>
    <w:p w14:paraId="34ED40EC" w14:textId="77493102" w:rsidR="00FC1340" w:rsidRDefault="00FC1340">
      <w:pPr>
        <w:ind w:right="-720" w:hanging="720"/>
        <w:rPr>
          <w:rFonts w:eastAsia="Open Sans"/>
        </w:rPr>
      </w:pPr>
    </w:p>
    <w:p w14:paraId="4DEA0673" w14:textId="0CA58402" w:rsidR="00394E7C" w:rsidRDefault="00394E7C">
      <w:pPr>
        <w:ind w:right="-720" w:hanging="720"/>
        <w:rPr>
          <w:rFonts w:eastAsia="Open Sans"/>
        </w:rPr>
      </w:pPr>
    </w:p>
    <w:p w14:paraId="44C5E60A" w14:textId="36C2C1F9" w:rsidR="00CC636F" w:rsidRDefault="00CC636F">
      <w:pPr>
        <w:ind w:right="-720" w:hanging="720"/>
        <w:rPr>
          <w:rFonts w:eastAsia="Open Sans"/>
        </w:rPr>
      </w:pPr>
    </w:p>
    <w:p w14:paraId="68984B7D" w14:textId="77777777" w:rsidR="00CC636F" w:rsidRDefault="00CC636F">
      <w:pPr>
        <w:ind w:right="-720" w:hanging="720"/>
        <w:rPr>
          <w:rFonts w:eastAsia="Open Sans"/>
        </w:rPr>
      </w:pPr>
    </w:p>
    <w:p w14:paraId="06F2986A" w14:textId="23CDD3D4" w:rsidR="00CC636F" w:rsidRDefault="00CC636F" w:rsidP="00CC636F">
      <w:pPr>
        <w:ind w:right="-720"/>
        <w:rPr>
          <w:rFonts w:eastAsia="Open Sans"/>
        </w:rPr>
      </w:pPr>
    </w:p>
    <w:p w14:paraId="2A444422" w14:textId="17F69735" w:rsidR="00CC636F" w:rsidRDefault="00CC636F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2700"/>
        <w:gridCol w:w="3960"/>
        <w:gridCol w:w="3039"/>
      </w:tblGrid>
      <w:tr w:rsidR="00CC636F" w14:paraId="32991A01" w14:textId="77777777" w:rsidTr="006113CF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BB7C38" w14:textId="1AE4A9AA" w:rsidR="00CC636F" w:rsidRPr="0088534A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Datasheet (Mass)</w:t>
            </w:r>
          </w:p>
        </w:tc>
      </w:tr>
      <w:tr w:rsidR="00CC636F" w14:paraId="252FF424" w14:textId="77777777" w:rsidTr="006113CF">
        <w:trPr>
          <w:trHeight w:val="26"/>
        </w:trPr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8771E7" w14:textId="1E1608CB" w:rsidR="00CC636F" w:rsidRDefault="00CC636F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  <w:sz w:val="32"/>
                <w:szCs w:val="32"/>
              </w:rPr>
            </w:pPr>
            <w:r w:rsidRPr="00FC1340">
              <w:rPr>
                <w:rFonts w:eastAsia="Open Sans"/>
                <w:noProof/>
              </w:rPr>
              <w:drawing>
                <wp:anchor distT="0" distB="0" distL="114300" distR="114300" simplePos="0" relativeHeight="251659264" behindDoc="0" locked="0" layoutInCell="1" allowOverlap="1" wp14:anchorId="3DDBA670" wp14:editId="721382B4">
                  <wp:simplePos x="0" y="0"/>
                  <wp:positionH relativeFrom="column">
                    <wp:posOffset>4826000</wp:posOffset>
                  </wp:positionH>
                  <wp:positionV relativeFrom="paragraph">
                    <wp:posOffset>24130</wp:posOffset>
                  </wp:positionV>
                  <wp:extent cx="1919605" cy="1123950"/>
                  <wp:effectExtent l="0" t="0" r="4445" b="0"/>
                  <wp:wrapThrough wrapText="bothSides">
                    <wp:wrapPolygon edited="0">
                      <wp:start x="0" y="0"/>
                      <wp:lineTo x="0" y="21234"/>
                      <wp:lineTo x="21436" y="21234"/>
                      <wp:lineTo x="21436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Open Sans"/>
                <w:sz w:val="32"/>
                <w:szCs w:val="32"/>
              </w:rPr>
              <w:t>Puck mass (kg) =</w:t>
            </w:r>
          </w:p>
          <w:p w14:paraId="05298715" w14:textId="77777777" w:rsidR="00CC636F" w:rsidRPr="00FC1340" w:rsidRDefault="00CC636F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  <w:sz w:val="32"/>
                <w:szCs w:val="32"/>
              </w:rPr>
            </w:pPr>
            <w:r>
              <w:rPr>
                <w:rFonts w:eastAsia="Open Sans"/>
                <w:sz w:val="32"/>
                <w:szCs w:val="32"/>
              </w:rPr>
              <w:t xml:space="preserve">Distance between A and B (m) = </w:t>
            </w:r>
          </w:p>
        </w:tc>
      </w:tr>
      <w:tr w:rsidR="00CC636F" w14:paraId="610BE3FB" w14:textId="77777777" w:rsidTr="00CC636F">
        <w:trPr>
          <w:trHeight w:hRule="exact" w:val="72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BB5D5CE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819AD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>
              <w:rPr>
                <w:rFonts w:eastAsia="Open Sans"/>
                <w:sz w:val="20"/>
                <w:szCs w:val="20"/>
              </w:rPr>
              <w:t xml:space="preserve">   </w:t>
            </w:r>
            <w:r w:rsidRPr="000C1137">
              <w:rPr>
                <w:rFonts w:eastAsia="Open Sans"/>
                <w:sz w:val="20"/>
                <w:szCs w:val="20"/>
              </w:rPr>
              <w:t>Time between A and B (s)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DD386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m:oMath>
              <m:r>
                <w:rPr>
                  <w:rFonts w:ascii="Cambria Math" w:eastAsia="Open Sans" w:hAnsi="Cambria Math"/>
                  <w:sz w:val="28"/>
                  <w:szCs w:val="28"/>
                </w:rPr>
                <m:t xml:space="preserve">average speed= </m:t>
              </m:r>
              <m:f>
                <m:fPr>
                  <m:ctrlPr>
                    <w:rPr>
                      <w:rFonts w:ascii="Cambria Math" w:eastAsia="Open Sans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Open Sans" w:hAnsi="Cambria Math"/>
                      <w:sz w:val="28"/>
                      <w:szCs w:val="28"/>
                    </w:rPr>
                    <m:t>distance</m:t>
                  </m:r>
                </m:num>
                <m:den>
                  <m:r>
                    <w:rPr>
                      <w:rFonts w:ascii="Cambria Math" w:eastAsia="Open Sans" w:hAnsi="Cambria Math"/>
                      <w:sz w:val="28"/>
                      <w:szCs w:val="28"/>
                    </w:rPr>
                    <m:t>time</m:t>
                  </m:r>
                </m:den>
              </m:f>
            </m:oMath>
            <w:r w:rsidRPr="000C1137">
              <w:rPr>
                <w:rFonts w:eastAsia="Open Sans"/>
                <w:sz w:val="28"/>
                <w:szCs w:val="28"/>
              </w:rPr>
              <w:t xml:space="preserve">  </w:t>
            </w:r>
            <w:r>
              <w:rPr>
                <w:rFonts w:eastAsia="Open Sans"/>
                <w:sz w:val="20"/>
                <w:szCs w:val="20"/>
              </w:rPr>
              <w:t>m/s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86EB4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3FB2D26D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035F6F1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4F3E76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681C1692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89AD9D9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A42883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 w:rsidRPr="000C1137">
              <w:rPr>
                <w:rFonts w:eastAsia="Open Sans"/>
                <w:sz w:val="20"/>
                <w:szCs w:val="20"/>
              </w:rPr>
              <w:t>Sandpaper grit =</w:t>
            </w:r>
          </w:p>
        </w:tc>
      </w:tr>
      <w:tr w:rsidR="00CC636F" w14:paraId="5A48E14E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A3F7936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19EFC0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7E0F5823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B52A2F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A200ABE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1A8F9984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8F855B6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FD01EF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6A3FE6FE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8D8ED1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ACBB05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08A9A67D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201299C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A5F22E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648A480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DBC1E2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1BACAB3A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F64C367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936E4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01AB6EAC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1658C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17405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 w:rsidRPr="000C1137">
              <w:rPr>
                <w:rFonts w:eastAsia="Open Sans"/>
                <w:sz w:val="20"/>
                <w:szCs w:val="20"/>
              </w:rPr>
              <w:t>Sandpaper grit =</w:t>
            </w:r>
          </w:p>
        </w:tc>
      </w:tr>
      <w:tr w:rsidR="00CC636F" w14:paraId="5C2167A7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A318784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8BCAD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5ADB1E00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AC815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A9E8D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46649066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92691B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6F8D0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191432C2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C053C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19096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7DBAFE94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B0484F4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D4DB3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A8353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CE2F0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60023F64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9C57B77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1E35E8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3A06EF88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1FFDC3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56F502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 w:rsidRPr="000C1137">
              <w:rPr>
                <w:rFonts w:eastAsia="Open Sans"/>
                <w:sz w:val="20"/>
                <w:szCs w:val="20"/>
              </w:rPr>
              <w:t>Sandpaper grit =</w:t>
            </w:r>
          </w:p>
        </w:tc>
      </w:tr>
      <w:tr w:rsidR="00CC636F" w14:paraId="4A4A6686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146CE39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6233F4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666FE9E9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E6D7A6A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FE2E7D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2C5FDCA0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34BF8ED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4995232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78F3278B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410878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EE9892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1FD76C18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49FB9D1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EA88302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1B6B5C7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96842CD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</w:tbl>
    <w:p w14:paraId="6A139156" w14:textId="1233B4DB" w:rsidR="00CC636F" w:rsidRDefault="00CC636F">
      <w:pPr>
        <w:ind w:right="-720" w:hanging="720"/>
        <w:rPr>
          <w:rFonts w:eastAsia="Open Sans"/>
        </w:rPr>
      </w:pPr>
    </w:p>
    <w:p w14:paraId="64ADDE2B" w14:textId="7D3102B1" w:rsidR="00CC636F" w:rsidRDefault="00CC636F">
      <w:pPr>
        <w:ind w:right="-720" w:hanging="720"/>
        <w:rPr>
          <w:rFonts w:eastAsia="Open Sans"/>
        </w:rPr>
      </w:pPr>
    </w:p>
    <w:p w14:paraId="5C412FCB" w14:textId="4BD36360" w:rsidR="00CC636F" w:rsidRDefault="00CC636F">
      <w:pPr>
        <w:ind w:right="-720" w:hanging="720"/>
        <w:rPr>
          <w:rFonts w:eastAsia="Open Sans"/>
        </w:rPr>
      </w:pPr>
    </w:p>
    <w:p w14:paraId="0798318B" w14:textId="74B168E6" w:rsidR="00CC636F" w:rsidRDefault="00CC636F">
      <w:pPr>
        <w:ind w:right="-720" w:hanging="720"/>
        <w:rPr>
          <w:rFonts w:eastAsia="Open Sans"/>
        </w:rPr>
      </w:pPr>
    </w:p>
    <w:p w14:paraId="551243BA" w14:textId="38BD204B" w:rsidR="00CC636F" w:rsidRDefault="00CC636F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1"/>
        <w:gridCol w:w="2700"/>
        <w:gridCol w:w="3960"/>
        <w:gridCol w:w="3039"/>
      </w:tblGrid>
      <w:tr w:rsidR="00CC636F" w14:paraId="546E00A3" w14:textId="77777777" w:rsidTr="006113CF"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50AA524" w14:textId="3B98CC7D" w:rsidR="00CC636F" w:rsidRPr="0088534A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 xml:space="preserve">Datasheet (Solid </w:t>
            </w:r>
            <w:r w:rsidR="00E7224F">
              <w:rPr>
                <w:rFonts w:eastAsia="Open Sans"/>
                <w:b/>
                <w:color w:val="FFFFFF"/>
              </w:rPr>
              <w:t>additives</w:t>
            </w:r>
            <w:r>
              <w:rPr>
                <w:rFonts w:eastAsia="Open Sans"/>
                <w:b/>
                <w:color w:val="FFFFFF"/>
              </w:rPr>
              <w:t>)</w:t>
            </w:r>
          </w:p>
        </w:tc>
      </w:tr>
      <w:tr w:rsidR="00CC636F" w14:paraId="735B133E" w14:textId="77777777" w:rsidTr="006113CF">
        <w:trPr>
          <w:trHeight w:val="26"/>
        </w:trPr>
        <w:tc>
          <w:tcPr>
            <w:tcW w:w="10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B1B4DA6" w14:textId="0AF4CFD2" w:rsidR="00CC636F" w:rsidRDefault="00BD7FDD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  <w:sz w:val="32"/>
                <w:szCs w:val="32"/>
              </w:rPr>
            </w:pPr>
            <w:r w:rsidRPr="00FC1340">
              <w:rPr>
                <w:rFonts w:eastAsia="Open Sans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048DC9D" wp14:editId="7D7DE46D">
                  <wp:simplePos x="0" y="0"/>
                  <wp:positionH relativeFrom="column">
                    <wp:posOffset>4843145</wp:posOffset>
                  </wp:positionH>
                  <wp:positionV relativeFrom="paragraph">
                    <wp:posOffset>0</wp:posOffset>
                  </wp:positionV>
                  <wp:extent cx="1783715" cy="1114425"/>
                  <wp:effectExtent l="0" t="0" r="6985" b="9525"/>
                  <wp:wrapThrough wrapText="bothSides">
                    <wp:wrapPolygon edited="0">
                      <wp:start x="0" y="0"/>
                      <wp:lineTo x="0" y="21415"/>
                      <wp:lineTo x="21454" y="21415"/>
                      <wp:lineTo x="21454" y="0"/>
                      <wp:lineTo x="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71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36F">
              <w:rPr>
                <w:rFonts w:eastAsia="Open Sans"/>
                <w:sz w:val="32"/>
                <w:szCs w:val="32"/>
              </w:rPr>
              <w:t>Puck mass (kg) =</w:t>
            </w:r>
          </w:p>
          <w:p w14:paraId="017EAA62" w14:textId="77777777" w:rsidR="00CC636F" w:rsidRPr="00FC1340" w:rsidRDefault="00CC636F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  <w:sz w:val="32"/>
                <w:szCs w:val="32"/>
              </w:rPr>
            </w:pPr>
            <w:r>
              <w:rPr>
                <w:rFonts w:eastAsia="Open Sans"/>
                <w:sz w:val="32"/>
                <w:szCs w:val="32"/>
              </w:rPr>
              <w:t xml:space="preserve">Distance between A and B (m) = </w:t>
            </w:r>
          </w:p>
        </w:tc>
      </w:tr>
      <w:tr w:rsidR="00CC636F" w14:paraId="0C660404" w14:textId="77777777" w:rsidTr="00CC636F">
        <w:trPr>
          <w:trHeight w:hRule="exact" w:val="72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7FE20B9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A0724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>
              <w:rPr>
                <w:rFonts w:eastAsia="Open Sans"/>
                <w:sz w:val="20"/>
                <w:szCs w:val="20"/>
              </w:rPr>
              <w:t xml:space="preserve">   </w:t>
            </w:r>
            <w:r w:rsidRPr="000C1137">
              <w:rPr>
                <w:rFonts w:eastAsia="Open Sans"/>
                <w:sz w:val="20"/>
                <w:szCs w:val="20"/>
              </w:rPr>
              <w:t>Time between A and B (s)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0B0D1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m:oMath>
              <m:r>
                <w:rPr>
                  <w:rFonts w:ascii="Cambria Math" w:eastAsia="Open Sans" w:hAnsi="Cambria Math"/>
                  <w:sz w:val="28"/>
                  <w:szCs w:val="28"/>
                </w:rPr>
                <m:t xml:space="preserve">average speed= </m:t>
              </m:r>
              <m:f>
                <m:fPr>
                  <m:ctrlPr>
                    <w:rPr>
                      <w:rFonts w:ascii="Cambria Math" w:eastAsia="Open Sans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Open Sans" w:hAnsi="Cambria Math"/>
                      <w:sz w:val="28"/>
                      <w:szCs w:val="28"/>
                    </w:rPr>
                    <m:t>distance</m:t>
                  </m:r>
                </m:num>
                <m:den>
                  <m:r>
                    <w:rPr>
                      <w:rFonts w:ascii="Cambria Math" w:eastAsia="Open Sans" w:hAnsi="Cambria Math"/>
                      <w:sz w:val="28"/>
                      <w:szCs w:val="28"/>
                    </w:rPr>
                    <m:t>time</m:t>
                  </m:r>
                </m:den>
              </m:f>
            </m:oMath>
            <w:r w:rsidRPr="000C1137">
              <w:rPr>
                <w:rFonts w:eastAsia="Open Sans"/>
                <w:sz w:val="28"/>
                <w:szCs w:val="28"/>
              </w:rPr>
              <w:t xml:space="preserve">  </w:t>
            </w:r>
            <w:r>
              <w:rPr>
                <w:rFonts w:eastAsia="Open Sans"/>
                <w:sz w:val="20"/>
                <w:szCs w:val="20"/>
              </w:rPr>
              <w:t>m/s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C195E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center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2780BCD6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0B4D143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CCDFF0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15B7E9E9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B953C87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73FD951" w14:textId="5D8D7D0B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>
              <w:rPr>
                <w:rFonts w:eastAsia="Open Sans"/>
                <w:sz w:val="20"/>
                <w:szCs w:val="20"/>
              </w:rPr>
              <w:t>Solid additive</w:t>
            </w:r>
            <w:r w:rsidRPr="000C1137">
              <w:rPr>
                <w:rFonts w:eastAsia="Open Sans"/>
                <w:sz w:val="20"/>
                <w:szCs w:val="20"/>
              </w:rPr>
              <w:t xml:space="preserve"> =</w:t>
            </w:r>
          </w:p>
        </w:tc>
      </w:tr>
      <w:tr w:rsidR="00CC636F" w14:paraId="7AF0F87D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0D9315E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478B88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0EC0DCF1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E8B8D5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078E75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13044927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979D963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9555C0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560775B9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3C2547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6F0449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0E22E2B5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6770E79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072FF5D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BB7099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FDB60F2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0C726814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B5FF578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8F3E1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7E90DF2B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E6C0F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4439C" w14:textId="61268849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>
              <w:rPr>
                <w:rFonts w:eastAsia="Open Sans"/>
                <w:sz w:val="20"/>
                <w:szCs w:val="20"/>
              </w:rPr>
              <w:t>Solid additive</w:t>
            </w:r>
            <w:r w:rsidRPr="000C1137">
              <w:rPr>
                <w:rFonts w:eastAsia="Open Sans"/>
                <w:sz w:val="20"/>
                <w:szCs w:val="20"/>
              </w:rPr>
              <w:t xml:space="preserve"> =</w:t>
            </w:r>
          </w:p>
        </w:tc>
      </w:tr>
      <w:tr w:rsidR="00CC636F" w14:paraId="167998A0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C0F87C8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8C632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09382B08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79498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C5805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66DC9004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1E0FFAD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D699D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608976BD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D0E2C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57BD5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1F128303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68DCA09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C9A47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77BEC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9D663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71CD8D12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438C4E9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E6E8AD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2578FA02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1BEB4E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1EDB3E" w14:textId="2EA86AF9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  <w:r>
              <w:rPr>
                <w:rFonts w:eastAsia="Open Sans"/>
                <w:sz w:val="20"/>
                <w:szCs w:val="20"/>
              </w:rPr>
              <w:t>Solid additive</w:t>
            </w:r>
            <w:r w:rsidRPr="000C1137">
              <w:rPr>
                <w:rFonts w:eastAsia="Open Sans"/>
                <w:sz w:val="20"/>
                <w:szCs w:val="20"/>
              </w:rPr>
              <w:t xml:space="preserve"> =</w:t>
            </w:r>
          </w:p>
        </w:tc>
      </w:tr>
      <w:tr w:rsidR="00CC636F" w14:paraId="1177B4FA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5A9EA8A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297ABD8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5FA82CBF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C98CD4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2C7B01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1A1F3038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866859B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0205A48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0434673C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690B90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ED77F0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  <w:tr w:rsidR="00CC636F" w14:paraId="72E605FA" w14:textId="77777777" w:rsidTr="00CC636F">
        <w:trPr>
          <w:trHeight w:hRule="exact" w:val="4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9899BE7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average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F2EB24D" w14:textId="77777777" w:rsidR="00CC636F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7B1574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  <w:tc>
          <w:tcPr>
            <w:tcW w:w="3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F2E91F" w14:textId="77777777" w:rsidR="00CC636F" w:rsidRPr="000C1137" w:rsidRDefault="00CC636F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</w:tbl>
    <w:p w14:paraId="4A8CC266" w14:textId="3702C546" w:rsidR="00CC636F" w:rsidRDefault="00CC636F">
      <w:pPr>
        <w:ind w:right="-720" w:hanging="720"/>
        <w:rPr>
          <w:rFonts w:eastAsia="Open Sans"/>
        </w:rPr>
      </w:pPr>
    </w:p>
    <w:p w14:paraId="0056E799" w14:textId="20FF91E8" w:rsidR="00933A51" w:rsidRDefault="00933A51">
      <w:pPr>
        <w:ind w:right="-720" w:hanging="720"/>
        <w:rPr>
          <w:rFonts w:eastAsia="Open Sans"/>
        </w:rPr>
      </w:pPr>
    </w:p>
    <w:p w14:paraId="078D230A" w14:textId="4C85E982" w:rsidR="00933A51" w:rsidRDefault="00933A51">
      <w:pPr>
        <w:ind w:right="-720" w:hanging="720"/>
        <w:rPr>
          <w:rFonts w:eastAsia="Open Sans"/>
        </w:rPr>
      </w:pPr>
    </w:p>
    <w:p w14:paraId="485C06E1" w14:textId="0D80B9BC" w:rsidR="00933A51" w:rsidRDefault="00933A51">
      <w:pPr>
        <w:ind w:right="-720" w:hanging="720"/>
        <w:rPr>
          <w:rFonts w:eastAsia="Open Sans"/>
        </w:rPr>
      </w:pPr>
    </w:p>
    <w:p w14:paraId="1E622C87" w14:textId="795993D8" w:rsidR="00933A51" w:rsidRDefault="00933A51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D7FDD" w14:paraId="24AC0C9D" w14:textId="77777777" w:rsidTr="006113CF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D33BDB" w14:textId="242C300F" w:rsidR="00BD7FDD" w:rsidRPr="0088534A" w:rsidRDefault="00BD7FDD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Conclusions</w:t>
            </w:r>
          </w:p>
        </w:tc>
      </w:tr>
      <w:tr w:rsidR="00BD7FDD" w14:paraId="01AA466D" w14:textId="77777777" w:rsidTr="006113CF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B3674D" w14:textId="4AA91F9F" w:rsidR="00BD7FDD" w:rsidRDefault="00BD7FDD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>Based on your data</w:t>
            </w:r>
            <w:r w:rsidR="006D5691">
              <w:rPr>
                <w:rFonts w:eastAsia="Open Sans"/>
              </w:rPr>
              <w:t>,</w:t>
            </w:r>
            <w:r>
              <w:rPr>
                <w:rFonts w:eastAsia="Open Sans"/>
              </w:rPr>
              <w:t xml:space="preserve"> answer the following questions:</w:t>
            </w:r>
          </w:p>
          <w:p w14:paraId="27805D94" w14:textId="77777777" w:rsidR="00BD7FDD" w:rsidRDefault="00BD7FDD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141F0DF8" w14:textId="77777777" w:rsidR="00BD7FDD" w:rsidRDefault="00BD7FDD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4F2DFA28" w14:textId="745BD771" w:rsidR="00257760" w:rsidRDefault="00BD7FDD" w:rsidP="00216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 w:rsidRPr="00BD7FDD">
              <w:rPr>
                <w:rFonts w:eastAsia="Open Sans"/>
              </w:rPr>
              <w:t>If a surface has more friction</w:t>
            </w:r>
            <w:r w:rsidR="00BD0689">
              <w:rPr>
                <w:rFonts w:eastAsia="Open Sans"/>
              </w:rPr>
              <w:t>,</w:t>
            </w:r>
            <w:r w:rsidRPr="00BD7FDD">
              <w:rPr>
                <w:rFonts w:eastAsia="Open Sans"/>
              </w:rPr>
              <w:t xml:space="preserve"> it takes </w:t>
            </w:r>
            <w:r>
              <w:rPr>
                <w:rFonts w:eastAsia="Open Sans"/>
              </w:rPr>
              <w:t>________</w:t>
            </w:r>
            <w:r w:rsidRPr="00BD7FDD">
              <w:rPr>
                <w:rFonts w:eastAsia="Open Sans"/>
              </w:rPr>
              <w:t xml:space="preserve"> time for the puck to slide down a certain distance.</w:t>
            </w:r>
          </w:p>
          <w:p w14:paraId="4E9EB6AC" w14:textId="1158ACD2" w:rsidR="00257760" w:rsidRDefault="00257760" w:rsidP="002168A5">
            <w:pPr>
              <w:pStyle w:val="ListParagraph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>more</w:t>
            </w:r>
          </w:p>
          <w:p w14:paraId="729A5737" w14:textId="77777777" w:rsidR="00257760" w:rsidRDefault="00257760" w:rsidP="002168A5">
            <w:pPr>
              <w:pStyle w:val="ListParagraph"/>
              <w:widowControl w:val="0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>less</w:t>
            </w:r>
          </w:p>
          <w:p w14:paraId="76A4B148" w14:textId="6A921340" w:rsidR="002D09E3" w:rsidRPr="00257760" w:rsidRDefault="00BD7FDD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 w:rsidRPr="00257760">
              <w:rPr>
                <w:rFonts w:eastAsia="Open Sans"/>
              </w:rPr>
              <w:t xml:space="preserve"> </w:t>
            </w:r>
          </w:p>
          <w:p w14:paraId="6C585E20" w14:textId="026507EF" w:rsidR="00257760" w:rsidRPr="00F81BB2" w:rsidRDefault="00BD7FDD" w:rsidP="00216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>In your investigation</w:t>
            </w:r>
            <w:r w:rsidR="00BD0689">
              <w:rPr>
                <w:rFonts w:eastAsia="Open Sans"/>
              </w:rPr>
              <w:t>,</w:t>
            </w:r>
            <w:r>
              <w:rPr>
                <w:rFonts w:eastAsia="Open Sans"/>
              </w:rPr>
              <w:t xml:space="preserve"> w</w:t>
            </w:r>
            <w:r w:rsidRPr="00BD7FDD">
              <w:rPr>
                <w:rFonts w:eastAsia="Open Sans"/>
              </w:rPr>
              <w:t>hich grit sandpaper has more friction?</w:t>
            </w:r>
          </w:p>
          <w:p w14:paraId="42262BA6" w14:textId="77777777" w:rsidR="00257760" w:rsidRDefault="00257760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228AEA72" w14:textId="77777777" w:rsidR="00257760" w:rsidRPr="00257760" w:rsidRDefault="00257760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64FB098A" w14:textId="60B3C44D" w:rsidR="00BD7FDD" w:rsidRDefault="00BD7FDD" w:rsidP="00216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 w:rsidRPr="00257760">
              <w:rPr>
                <w:rFonts w:eastAsia="Open Sans"/>
              </w:rPr>
              <w:t xml:space="preserve">If you want a </w:t>
            </w:r>
            <w:r w:rsidR="00257760" w:rsidRPr="00257760">
              <w:rPr>
                <w:rFonts w:eastAsia="Open Sans"/>
              </w:rPr>
              <w:t>rougher</w:t>
            </w:r>
            <w:r w:rsidRPr="00257760">
              <w:rPr>
                <w:rFonts w:eastAsia="Open Sans"/>
              </w:rPr>
              <w:t xml:space="preserve"> surface</w:t>
            </w:r>
            <w:r w:rsidR="00BD0689">
              <w:rPr>
                <w:rFonts w:eastAsia="Open Sans"/>
              </w:rPr>
              <w:t>,</w:t>
            </w:r>
            <w:r w:rsidRPr="00257760">
              <w:rPr>
                <w:rFonts w:eastAsia="Open Sans"/>
              </w:rPr>
              <w:t xml:space="preserve"> w</w:t>
            </w:r>
            <w:r w:rsidR="00F81BB2">
              <w:rPr>
                <w:rFonts w:eastAsia="Open Sans"/>
              </w:rPr>
              <w:t>h</w:t>
            </w:r>
            <w:r w:rsidRPr="00257760">
              <w:rPr>
                <w:rFonts w:eastAsia="Open Sans"/>
              </w:rPr>
              <w:t>i</w:t>
            </w:r>
            <w:r w:rsidR="00F81BB2">
              <w:rPr>
                <w:rFonts w:eastAsia="Open Sans"/>
              </w:rPr>
              <w:t>c</w:t>
            </w:r>
            <w:r w:rsidRPr="00257760">
              <w:rPr>
                <w:rFonts w:eastAsia="Open Sans"/>
              </w:rPr>
              <w:t xml:space="preserve">h grit </w:t>
            </w:r>
            <w:r w:rsidR="00776730" w:rsidRPr="00257760">
              <w:rPr>
                <w:rFonts w:eastAsia="Open Sans"/>
              </w:rPr>
              <w:t>sandpaper</w:t>
            </w:r>
            <w:r w:rsidRPr="00257760">
              <w:rPr>
                <w:rFonts w:eastAsia="Open Sans"/>
              </w:rPr>
              <w:t xml:space="preserve"> would you choose? </w:t>
            </w:r>
          </w:p>
          <w:p w14:paraId="187C3759" w14:textId="6557AF86" w:rsidR="00257760" w:rsidRPr="00F81BB2" w:rsidRDefault="00257760" w:rsidP="002168A5">
            <w:pPr>
              <w:pStyle w:val="ListParagraph"/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 w:rsidRPr="00F81BB2">
              <w:rPr>
                <w:rFonts w:eastAsia="Open Sans"/>
              </w:rPr>
              <w:t>80</w:t>
            </w:r>
          </w:p>
          <w:p w14:paraId="6FF58184" w14:textId="168C6310" w:rsidR="00257760" w:rsidRPr="00F81BB2" w:rsidRDefault="00257760" w:rsidP="002168A5">
            <w:pPr>
              <w:pStyle w:val="ListParagraph"/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 w:rsidRPr="00F81BB2">
              <w:rPr>
                <w:rFonts w:eastAsia="Open Sans"/>
              </w:rPr>
              <w:t>120</w:t>
            </w:r>
          </w:p>
          <w:p w14:paraId="22C1298B" w14:textId="77777777" w:rsidR="00257760" w:rsidRDefault="00257760" w:rsidP="002168A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 w:right="-73"/>
              <w:rPr>
                <w:rFonts w:eastAsia="Open Sans"/>
              </w:rPr>
            </w:pPr>
          </w:p>
          <w:p w14:paraId="25B230EC" w14:textId="1C951372" w:rsidR="00257760" w:rsidRDefault="004D701F" w:rsidP="00216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>What is the effect of puck mass on the descent time?</w:t>
            </w:r>
          </w:p>
          <w:p w14:paraId="2262E051" w14:textId="77777777" w:rsidR="00257760" w:rsidRDefault="00257760" w:rsidP="002168A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31914A7C" w14:textId="79DB1983" w:rsidR="00257760" w:rsidRDefault="00257760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656EA961" w14:textId="273201C8" w:rsidR="00257760" w:rsidRDefault="00257760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447B1B6A" w14:textId="77777777" w:rsidR="002D09E3" w:rsidRDefault="002D09E3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73EEE6D4" w14:textId="2F1A5145" w:rsidR="00257760" w:rsidRDefault="00257760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457BBF3F" w14:textId="77777777" w:rsidR="002D09E3" w:rsidRPr="00257760" w:rsidRDefault="002D09E3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7CC08705" w14:textId="4EB33CA8" w:rsidR="00257760" w:rsidRDefault="00257760" w:rsidP="00216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 xml:space="preserve">How did the solid additives change friction? </w:t>
            </w:r>
          </w:p>
          <w:p w14:paraId="4D2AC60F" w14:textId="11EE1605" w:rsidR="002D09E3" w:rsidRDefault="002D09E3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75CF7795" w14:textId="332B910E" w:rsidR="002D09E3" w:rsidRDefault="002D09E3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29689EBA" w14:textId="00F9601C" w:rsidR="002D09E3" w:rsidRDefault="002D09E3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79E8CE30" w14:textId="77777777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257878B5" w14:textId="19BB7FFD" w:rsidR="002D09E3" w:rsidRDefault="002D09E3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4929C448" w14:textId="77777777" w:rsidR="002D09E3" w:rsidRPr="002D09E3" w:rsidRDefault="002D09E3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2A13A525" w14:textId="35E524A5" w:rsidR="002D09E3" w:rsidRDefault="002D09E3" w:rsidP="00216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 xml:space="preserve">Summarize </w:t>
            </w:r>
            <w:r w:rsidR="00BD0689">
              <w:rPr>
                <w:rFonts w:eastAsia="Open Sans"/>
              </w:rPr>
              <w:t>three</w:t>
            </w:r>
            <w:r>
              <w:rPr>
                <w:rFonts w:eastAsia="Open Sans"/>
              </w:rPr>
              <w:t xml:space="preserve"> things you learned from this investigation.</w:t>
            </w:r>
          </w:p>
          <w:p w14:paraId="0D98F41B" w14:textId="1926B638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7D29518A" w14:textId="352A1B1C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2B5EE44E" w14:textId="77777777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1FCFFBB8" w14:textId="08F88B21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41FE16D4" w14:textId="4BBE9270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6904C134" w14:textId="7674E505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605A8BB3" w14:textId="0CAE3DED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138A7628" w14:textId="77777777" w:rsidR="00F81BB2" w:rsidRP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015EFA8F" w14:textId="4ABD078E" w:rsidR="00F81BB2" w:rsidRDefault="00F81BB2" w:rsidP="00216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  <w:r>
              <w:rPr>
                <w:rFonts w:eastAsia="Open Sans"/>
              </w:rPr>
              <w:t>Can you use this experimental setting to investigate another factor that alters friction? Describe how.</w:t>
            </w:r>
          </w:p>
          <w:p w14:paraId="41FAAB95" w14:textId="3DC05BB8" w:rsidR="002D09E3" w:rsidRDefault="002D09E3" w:rsidP="002168A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178B74A4" w14:textId="77777777" w:rsidR="00F81BB2" w:rsidRPr="00257760" w:rsidRDefault="00F81BB2" w:rsidP="002168A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05A7BFE5" w14:textId="41E393D4" w:rsidR="00BD7FDD" w:rsidRDefault="00BD7FDD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52AB07CD" w14:textId="733AF43B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7AAEA617" w14:textId="77777777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59FA95FB" w14:textId="77777777" w:rsidR="00F81BB2" w:rsidRDefault="00F81BB2" w:rsidP="0021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3"/>
              <w:rPr>
                <w:rFonts w:eastAsia="Open Sans"/>
              </w:rPr>
            </w:pPr>
          </w:p>
          <w:p w14:paraId="14905F72" w14:textId="7DCA3C81" w:rsidR="002D09E3" w:rsidRPr="00693BA9" w:rsidRDefault="002D09E3" w:rsidP="00611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2859B1C" w14:textId="77777777" w:rsidR="00E7224F" w:rsidRPr="00677F12" w:rsidRDefault="00E7224F" w:rsidP="00F81BB2">
      <w:pPr>
        <w:ind w:right="-720"/>
        <w:rPr>
          <w:rFonts w:eastAsia="Open Sans"/>
        </w:rPr>
      </w:pPr>
    </w:p>
    <w:sectPr w:rsidR="00E7224F" w:rsidRPr="00677F12">
      <w:headerReference w:type="default" r:id="rId12"/>
      <w:footerReference w:type="defaul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9596" w14:textId="77777777" w:rsidR="008F4D3C" w:rsidRDefault="008F4D3C">
      <w:pPr>
        <w:spacing w:line="240" w:lineRule="auto"/>
      </w:pPr>
      <w:r>
        <w:separator/>
      </w:r>
    </w:p>
  </w:endnote>
  <w:endnote w:type="continuationSeparator" w:id="0">
    <w:p w14:paraId="4A495C1D" w14:textId="77777777" w:rsidR="008F4D3C" w:rsidRDefault="008F4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1CD7" w14:textId="2C221148" w:rsidR="005C4DD6" w:rsidRDefault="006C41D3" w:rsidP="00186F21">
    <w:pPr>
      <w:ind w:left="-720" w:right="-720"/>
    </w:pPr>
    <w:r>
      <w:rPr>
        <w:noProof/>
        <w:lang w:val="en-US"/>
      </w:rPr>
      <w:drawing>
        <wp:inline distT="114300" distB="114300" distL="114300" distR="114300" wp14:anchorId="019558DA" wp14:editId="597E47A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Hlk155192196"/>
    <w:bookmarkStart w:id="1" w:name="_Hlk155192197"/>
    <w:r w:rsidR="00186F21">
      <w:rPr>
        <w:color w:val="6091BA"/>
        <w:sz w:val="16"/>
        <w:szCs w:val="16"/>
        <w:u w:val="single"/>
      </w:rPr>
      <w:t xml:space="preserve">Engineering Friction and Grip Activity – Investigating Friction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7DFB" w14:textId="77777777" w:rsidR="008F4D3C" w:rsidRDefault="008F4D3C">
      <w:pPr>
        <w:spacing w:line="240" w:lineRule="auto"/>
      </w:pPr>
      <w:r>
        <w:separator/>
      </w:r>
    </w:p>
  </w:footnote>
  <w:footnote w:type="continuationSeparator" w:id="0">
    <w:p w14:paraId="7A1DFBDB" w14:textId="77777777" w:rsidR="008F4D3C" w:rsidRDefault="008F4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26B6" w14:textId="10FE16A5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0C6C73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4D5848A" w14:textId="3D035D6A" w:rsidR="005C4DD6" w:rsidRPr="0088534A" w:rsidRDefault="00AB0560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Group Member </w:t>
    </w:r>
    <w:r w:rsidR="006C41D3" w:rsidRPr="0088534A">
      <w:rPr>
        <w:rFonts w:eastAsia="Open Sans"/>
        <w:b/>
        <w:color w:val="6091BA"/>
      </w:rPr>
      <w:t>Name</w:t>
    </w:r>
    <w:r>
      <w:rPr>
        <w:rFonts w:eastAsia="Open Sans"/>
        <w:b/>
        <w:color w:val="6091BA"/>
      </w:rPr>
      <w:t>s</w:t>
    </w:r>
    <w:r w:rsidR="006C41D3" w:rsidRPr="0088534A">
      <w:rPr>
        <w:rFonts w:eastAsia="Open Sans"/>
        <w:b/>
        <w:color w:val="6091BA"/>
      </w:rPr>
      <w:t xml:space="preserve">: 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>Date:</w:t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</w:r>
    <w:r w:rsidR="006C41D3" w:rsidRPr="0088534A">
      <w:rPr>
        <w:rFonts w:eastAsia="Open Sans"/>
        <w:b/>
        <w:color w:val="6091BA"/>
      </w:rPr>
      <w:tab/>
      <w:t xml:space="preserve">           Class:</w:t>
    </w:r>
  </w:p>
  <w:p w14:paraId="5E4A69D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0D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0F5CDF"/>
    <w:multiLevelType w:val="hybridMultilevel"/>
    <w:tmpl w:val="E7AE9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CFD"/>
    <w:multiLevelType w:val="hybridMultilevel"/>
    <w:tmpl w:val="EDD0D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82F"/>
    <w:multiLevelType w:val="hybridMultilevel"/>
    <w:tmpl w:val="EDD0D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6AB"/>
    <w:multiLevelType w:val="hybridMultilevel"/>
    <w:tmpl w:val="EDD0D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1307"/>
    <w:multiLevelType w:val="hybridMultilevel"/>
    <w:tmpl w:val="3BF209B6"/>
    <w:lvl w:ilvl="0" w:tplc="4F549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4A3"/>
    <w:multiLevelType w:val="hybridMultilevel"/>
    <w:tmpl w:val="E9D40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2D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28CC"/>
    <w:multiLevelType w:val="hybridMultilevel"/>
    <w:tmpl w:val="EDD0D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668B"/>
    <w:multiLevelType w:val="hybridMultilevel"/>
    <w:tmpl w:val="862E2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72D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01216"/>
    <w:multiLevelType w:val="hybridMultilevel"/>
    <w:tmpl w:val="3404C3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06BB6"/>
    <w:multiLevelType w:val="hybridMultilevel"/>
    <w:tmpl w:val="EDD0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7A87"/>
    <w:multiLevelType w:val="hybridMultilevel"/>
    <w:tmpl w:val="DB5E4042"/>
    <w:lvl w:ilvl="0" w:tplc="CC72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08335">
    <w:abstractNumId w:val="10"/>
  </w:num>
  <w:num w:numId="2" w16cid:durableId="102264400">
    <w:abstractNumId w:val="4"/>
  </w:num>
  <w:num w:numId="3" w16cid:durableId="866142651">
    <w:abstractNumId w:val="3"/>
  </w:num>
  <w:num w:numId="4" w16cid:durableId="1731688614">
    <w:abstractNumId w:val="2"/>
  </w:num>
  <w:num w:numId="5" w16cid:durableId="1259366126">
    <w:abstractNumId w:val="7"/>
  </w:num>
  <w:num w:numId="6" w16cid:durableId="396827228">
    <w:abstractNumId w:val="11"/>
  </w:num>
  <w:num w:numId="7" w16cid:durableId="477504061">
    <w:abstractNumId w:val="8"/>
  </w:num>
  <w:num w:numId="8" w16cid:durableId="2060929919">
    <w:abstractNumId w:val="0"/>
  </w:num>
  <w:num w:numId="9" w16cid:durableId="1471827105">
    <w:abstractNumId w:val="6"/>
  </w:num>
  <w:num w:numId="10" w16cid:durableId="527136031">
    <w:abstractNumId w:val="1"/>
  </w:num>
  <w:num w:numId="11" w16cid:durableId="474688795">
    <w:abstractNumId w:val="9"/>
  </w:num>
  <w:num w:numId="12" w16cid:durableId="1332173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239D"/>
    <w:rsid w:val="000A27DD"/>
    <w:rsid w:val="000C1137"/>
    <w:rsid w:val="00186F21"/>
    <w:rsid w:val="002168A5"/>
    <w:rsid w:val="00257760"/>
    <w:rsid w:val="00273082"/>
    <w:rsid w:val="002A479F"/>
    <w:rsid w:val="002D09E3"/>
    <w:rsid w:val="003349E7"/>
    <w:rsid w:val="00343F02"/>
    <w:rsid w:val="00394E7C"/>
    <w:rsid w:val="003B2C59"/>
    <w:rsid w:val="0045243F"/>
    <w:rsid w:val="00466132"/>
    <w:rsid w:val="004D701F"/>
    <w:rsid w:val="0050337D"/>
    <w:rsid w:val="005259AF"/>
    <w:rsid w:val="0053431E"/>
    <w:rsid w:val="00544901"/>
    <w:rsid w:val="00595055"/>
    <w:rsid w:val="005C4DD6"/>
    <w:rsid w:val="00621992"/>
    <w:rsid w:val="00673E38"/>
    <w:rsid w:val="00677F12"/>
    <w:rsid w:val="00693BA9"/>
    <w:rsid w:val="006C41D3"/>
    <w:rsid w:val="006D5691"/>
    <w:rsid w:val="00713BD0"/>
    <w:rsid w:val="00746C8A"/>
    <w:rsid w:val="00770786"/>
    <w:rsid w:val="00776730"/>
    <w:rsid w:val="007C2CEE"/>
    <w:rsid w:val="007E28E4"/>
    <w:rsid w:val="00871A0A"/>
    <w:rsid w:val="0088534A"/>
    <w:rsid w:val="008C55AB"/>
    <w:rsid w:val="008F4D3C"/>
    <w:rsid w:val="00933A51"/>
    <w:rsid w:val="009E0A20"/>
    <w:rsid w:val="00A252C0"/>
    <w:rsid w:val="00A92035"/>
    <w:rsid w:val="00AB0560"/>
    <w:rsid w:val="00B501CB"/>
    <w:rsid w:val="00BC6178"/>
    <w:rsid w:val="00BD0689"/>
    <w:rsid w:val="00BD7FDD"/>
    <w:rsid w:val="00C40FA9"/>
    <w:rsid w:val="00C65BE6"/>
    <w:rsid w:val="00CC636F"/>
    <w:rsid w:val="00E7224F"/>
    <w:rsid w:val="00EA5CDA"/>
    <w:rsid w:val="00F81BB2"/>
    <w:rsid w:val="00FA33F8"/>
    <w:rsid w:val="00FC1340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4E74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3F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59AF"/>
    <w:rPr>
      <w:color w:val="808080"/>
    </w:rPr>
  </w:style>
  <w:style w:type="paragraph" w:styleId="Revision">
    <w:name w:val="Revision"/>
    <w:hidden/>
    <w:uiPriority w:val="99"/>
    <w:semiHidden/>
    <w:rsid w:val="0054490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461</Words>
  <Characters>2153</Characters>
  <Application>Microsoft Office Word</Application>
  <DocSecurity>0</DocSecurity>
  <Lines>358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Nouri</dc:creator>
  <cp:lastModifiedBy>Beth McElroy</cp:lastModifiedBy>
  <cp:revision>11</cp:revision>
  <cp:lastPrinted>2020-02-05T17:53:00Z</cp:lastPrinted>
  <dcterms:created xsi:type="dcterms:W3CDTF">2024-04-16T15:01:00Z</dcterms:created>
  <dcterms:modified xsi:type="dcterms:W3CDTF">2024-04-19T22:12:00Z</dcterms:modified>
</cp:coreProperties>
</file>